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A485B" w14:textId="77777777" w:rsidR="00581C2D" w:rsidRPr="00052D34" w:rsidRDefault="00581C2D" w:rsidP="00581C2D">
      <w:pPr>
        <w:jc w:val="center"/>
        <w:rPr>
          <w:rFonts w:asciiTheme="minorHAnsi" w:hAnsiTheme="minorHAnsi" w:cstheme="minorHAnsi"/>
          <w:b/>
          <w:smallCaps/>
          <w:color w:val="auto"/>
          <w:sz w:val="28"/>
          <w:szCs w:val="24"/>
          <w:u w:val="single"/>
        </w:rPr>
      </w:pPr>
    </w:p>
    <w:p w14:paraId="0EE6A5F3" w14:textId="77777777" w:rsidR="00581C2D" w:rsidRPr="00052D34" w:rsidRDefault="00581C2D" w:rsidP="00581C2D">
      <w:pPr>
        <w:pStyle w:val="Nadpis4"/>
        <w:spacing w:before="0" w:after="0"/>
        <w:jc w:val="center"/>
        <w:rPr>
          <w:rFonts w:asciiTheme="minorHAnsi" w:hAnsiTheme="minorHAnsi" w:cstheme="minorHAnsi"/>
          <w:smallCaps/>
          <w:color w:val="auto"/>
          <w:sz w:val="36"/>
          <w:szCs w:val="20"/>
          <w:lang w:val="sk-SK"/>
        </w:rPr>
      </w:pPr>
      <w:r w:rsidRPr="00052D34">
        <w:rPr>
          <w:rFonts w:asciiTheme="minorHAnsi" w:hAnsiTheme="minorHAnsi" w:cstheme="minorHAnsi"/>
          <w:smallCaps/>
          <w:color w:val="auto"/>
          <w:sz w:val="36"/>
          <w:szCs w:val="20"/>
          <w:lang w:val="sk-SK"/>
        </w:rPr>
        <w:t>ZÁVEREČNÁ SPRÁVA</w:t>
      </w:r>
    </w:p>
    <w:p w14:paraId="41791B6B" w14:textId="77777777" w:rsidR="00581C2D" w:rsidRPr="00052D34" w:rsidRDefault="00581C2D" w:rsidP="00581C2D">
      <w:pPr>
        <w:rPr>
          <w:rFonts w:asciiTheme="minorHAnsi" w:hAnsiTheme="minorHAnsi" w:cstheme="minorHAnsi"/>
          <w:sz w:val="28"/>
        </w:rPr>
      </w:pPr>
    </w:p>
    <w:p w14:paraId="5E1D9DED" w14:textId="77777777" w:rsidR="00581C2D" w:rsidRPr="00052D34" w:rsidRDefault="00581C2D" w:rsidP="00581C2D">
      <w:pPr>
        <w:jc w:val="both"/>
        <w:rPr>
          <w:rFonts w:asciiTheme="minorHAnsi" w:hAnsiTheme="minorHAnsi" w:cstheme="minorHAnsi"/>
          <w:color w:val="auto"/>
          <w:sz w:val="22"/>
          <w:szCs w:val="20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98"/>
      </w:tblGrid>
      <w:tr w:rsidR="00581C2D" w:rsidRPr="00052D34" w14:paraId="79E72E9F" w14:textId="77777777" w:rsidTr="00944341">
        <w:trPr>
          <w:cantSplit/>
          <w:trHeight w:val="415"/>
          <w:jc w:val="center"/>
        </w:trPr>
        <w:tc>
          <w:tcPr>
            <w:tcW w:w="3614" w:type="dxa"/>
            <w:shd w:val="clear" w:color="auto" w:fill="BDD6EE"/>
          </w:tcPr>
          <w:p w14:paraId="314086EF" w14:textId="77777777" w:rsidR="00581C2D" w:rsidRPr="00052D34" w:rsidRDefault="00581C2D" w:rsidP="00944341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0"/>
              </w:rPr>
            </w:pPr>
            <w:r w:rsidRPr="00052D3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0"/>
              </w:rPr>
              <w:t>Číslo projektu SAMRS:</w:t>
            </w:r>
          </w:p>
        </w:tc>
        <w:tc>
          <w:tcPr>
            <w:tcW w:w="5598" w:type="dxa"/>
          </w:tcPr>
          <w:p w14:paraId="13853FA4" w14:textId="77777777" w:rsidR="00581C2D" w:rsidRPr="00052D34" w:rsidRDefault="00581C2D" w:rsidP="00944341">
            <w:pP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0"/>
              </w:rPr>
            </w:pPr>
          </w:p>
        </w:tc>
      </w:tr>
      <w:tr w:rsidR="00581C2D" w:rsidRPr="00052D34" w14:paraId="43530187" w14:textId="77777777" w:rsidTr="00944341">
        <w:trPr>
          <w:cantSplit/>
          <w:trHeight w:val="415"/>
          <w:jc w:val="center"/>
        </w:trPr>
        <w:tc>
          <w:tcPr>
            <w:tcW w:w="3614" w:type="dxa"/>
            <w:shd w:val="clear" w:color="auto" w:fill="BDD6EE"/>
          </w:tcPr>
          <w:p w14:paraId="34F484DF" w14:textId="77777777" w:rsidR="00581C2D" w:rsidRPr="00052D34" w:rsidRDefault="00581C2D" w:rsidP="00944341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0"/>
              </w:rPr>
            </w:pPr>
            <w:r w:rsidRPr="00052D3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0"/>
              </w:rPr>
              <w:t>Názov projektu:</w:t>
            </w:r>
          </w:p>
          <w:p w14:paraId="239A2346" w14:textId="77777777" w:rsidR="00581C2D" w:rsidRPr="00052D34" w:rsidRDefault="00581C2D" w:rsidP="00944341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0"/>
              </w:rPr>
            </w:pPr>
          </w:p>
        </w:tc>
        <w:tc>
          <w:tcPr>
            <w:tcW w:w="5598" w:type="dxa"/>
          </w:tcPr>
          <w:p w14:paraId="6B47FA1C" w14:textId="77777777" w:rsidR="00581C2D" w:rsidRPr="00052D34" w:rsidRDefault="00581C2D" w:rsidP="00944341">
            <w:pP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0"/>
              </w:rPr>
            </w:pPr>
          </w:p>
        </w:tc>
      </w:tr>
      <w:tr w:rsidR="00581C2D" w:rsidRPr="00052D34" w14:paraId="0E49D3AA" w14:textId="77777777" w:rsidTr="00944341">
        <w:trPr>
          <w:cantSplit/>
          <w:trHeight w:val="415"/>
          <w:jc w:val="center"/>
        </w:trPr>
        <w:tc>
          <w:tcPr>
            <w:tcW w:w="3614" w:type="dxa"/>
            <w:shd w:val="clear" w:color="auto" w:fill="BDD6EE"/>
          </w:tcPr>
          <w:p w14:paraId="626E6D89" w14:textId="77777777" w:rsidR="00581C2D" w:rsidRPr="00052D34" w:rsidRDefault="00581C2D" w:rsidP="00944341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0"/>
              </w:rPr>
            </w:pPr>
            <w:r w:rsidRPr="00052D3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0"/>
              </w:rPr>
              <w:t>Začiatok projektu:</w:t>
            </w:r>
          </w:p>
        </w:tc>
        <w:tc>
          <w:tcPr>
            <w:tcW w:w="5598" w:type="dxa"/>
          </w:tcPr>
          <w:p w14:paraId="416D0446" w14:textId="77777777" w:rsidR="00581C2D" w:rsidRPr="00052D34" w:rsidRDefault="00581C2D" w:rsidP="00944341">
            <w:pP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0"/>
              </w:rPr>
            </w:pPr>
            <w:r w:rsidRPr="00052D34">
              <w:rPr>
                <w:rFonts w:asciiTheme="minorHAnsi" w:hAnsiTheme="minorHAnsi" w:cstheme="minorHAnsi"/>
                <w:i/>
                <w:smallCaps/>
                <w:color w:val="0070C0"/>
                <w:sz w:val="22"/>
                <w:szCs w:val="20"/>
              </w:rPr>
              <w:t>DD/MM/ROK</w:t>
            </w:r>
          </w:p>
        </w:tc>
      </w:tr>
      <w:tr w:rsidR="00581C2D" w:rsidRPr="00052D34" w14:paraId="7BAE32A8" w14:textId="77777777" w:rsidTr="00944341">
        <w:trPr>
          <w:cantSplit/>
          <w:trHeight w:val="415"/>
          <w:jc w:val="center"/>
        </w:trPr>
        <w:tc>
          <w:tcPr>
            <w:tcW w:w="3614" w:type="dxa"/>
            <w:shd w:val="clear" w:color="auto" w:fill="BDD6EE"/>
          </w:tcPr>
          <w:p w14:paraId="4149D941" w14:textId="77777777" w:rsidR="00581C2D" w:rsidRPr="00052D34" w:rsidRDefault="00581C2D" w:rsidP="00944341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0"/>
              </w:rPr>
            </w:pPr>
            <w:r w:rsidRPr="00052D34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0"/>
              </w:rPr>
              <w:t xml:space="preserve">Koniec </w:t>
            </w:r>
            <w:r w:rsidRPr="00052D3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0"/>
              </w:rPr>
              <w:t>projektu:</w:t>
            </w:r>
          </w:p>
        </w:tc>
        <w:tc>
          <w:tcPr>
            <w:tcW w:w="5598" w:type="dxa"/>
          </w:tcPr>
          <w:p w14:paraId="49206ACE" w14:textId="77777777" w:rsidR="00581C2D" w:rsidRPr="00052D34" w:rsidRDefault="00581C2D" w:rsidP="00944341">
            <w:pP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0"/>
              </w:rPr>
            </w:pPr>
            <w:r w:rsidRPr="00052D34">
              <w:rPr>
                <w:rFonts w:asciiTheme="minorHAnsi" w:hAnsiTheme="minorHAnsi" w:cstheme="minorHAnsi"/>
                <w:i/>
                <w:smallCaps/>
                <w:color w:val="0070C0"/>
                <w:sz w:val="22"/>
                <w:szCs w:val="20"/>
              </w:rPr>
              <w:t>DD/MM/ROK</w:t>
            </w:r>
          </w:p>
        </w:tc>
      </w:tr>
      <w:tr w:rsidR="00581C2D" w:rsidRPr="00052D34" w14:paraId="761FE327" w14:textId="77777777" w:rsidTr="00944341">
        <w:trPr>
          <w:cantSplit/>
          <w:trHeight w:val="415"/>
          <w:jc w:val="center"/>
        </w:trPr>
        <w:tc>
          <w:tcPr>
            <w:tcW w:w="3614" w:type="dxa"/>
            <w:shd w:val="clear" w:color="auto" w:fill="BDD6EE"/>
          </w:tcPr>
          <w:p w14:paraId="64DA3E5B" w14:textId="77777777" w:rsidR="00581C2D" w:rsidRPr="00052D34" w:rsidRDefault="00581C2D" w:rsidP="00944341">
            <w:pP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0"/>
              </w:rPr>
            </w:pPr>
            <w:r w:rsidRPr="00052D34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0"/>
              </w:rPr>
              <w:t xml:space="preserve">Za </w:t>
            </w:r>
            <w:proofErr w:type="spellStart"/>
            <w:r w:rsidRPr="00052D34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0"/>
              </w:rPr>
              <w:t>reportovacie</w:t>
            </w:r>
            <w:proofErr w:type="spellEnd"/>
            <w:r w:rsidRPr="00052D34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0"/>
              </w:rPr>
              <w:t xml:space="preserve"> obdobie: </w:t>
            </w:r>
          </w:p>
        </w:tc>
        <w:tc>
          <w:tcPr>
            <w:tcW w:w="5598" w:type="dxa"/>
          </w:tcPr>
          <w:p w14:paraId="2397157B" w14:textId="77777777" w:rsidR="00581C2D" w:rsidRPr="00052D34" w:rsidRDefault="00581C2D" w:rsidP="00944341">
            <w:pPr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</w:pPr>
            <w:r w:rsidRPr="00052D34">
              <w:rPr>
                <w:rFonts w:asciiTheme="minorHAnsi" w:hAnsiTheme="minorHAnsi" w:cstheme="minorHAnsi"/>
                <w:i/>
                <w:smallCaps/>
                <w:color w:val="0070C0"/>
                <w:sz w:val="22"/>
                <w:szCs w:val="20"/>
              </w:rPr>
              <w:t>DD/MM/ROK – DD/MM/ROK</w:t>
            </w:r>
          </w:p>
        </w:tc>
      </w:tr>
      <w:tr w:rsidR="00581C2D" w:rsidRPr="00052D34" w14:paraId="3C5BB9DA" w14:textId="77777777" w:rsidTr="00944341">
        <w:trPr>
          <w:cantSplit/>
          <w:trHeight w:val="415"/>
          <w:jc w:val="center"/>
        </w:trPr>
        <w:tc>
          <w:tcPr>
            <w:tcW w:w="3614" w:type="dxa"/>
            <w:shd w:val="clear" w:color="auto" w:fill="BDD6EE"/>
          </w:tcPr>
          <w:p w14:paraId="405A3658" w14:textId="77777777" w:rsidR="00581C2D" w:rsidRPr="00052D34" w:rsidRDefault="00581C2D" w:rsidP="00944341">
            <w:pP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0"/>
              </w:rPr>
            </w:pPr>
            <w:r w:rsidRPr="00052D34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0"/>
              </w:rPr>
              <w:t xml:space="preserve">Začiatok </w:t>
            </w:r>
            <w:proofErr w:type="spellStart"/>
            <w:r w:rsidRPr="00052D34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0"/>
              </w:rPr>
              <w:t>reportovacieho</w:t>
            </w:r>
            <w:proofErr w:type="spellEnd"/>
            <w:r w:rsidRPr="00052D34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0"/>
              </w:rPr>
              <w:t xml:space="preserve"> obdobia:</w:t>
            </w:r>
          </w:p>
        </w:tc>
        <w:tc>
          <w:tcPr>
            <w:tcW w:w="5598" w:type="dxa"/>
          </w:tcPr>
          <w:p w14:paraId="5FE3AC74" w14:textId="77777777" w:rsidR="00581C2D" w:rsidRPr="00052D34" w:rsidRDefault="00581C2D" w:rsidP="00944341">
            <w:pPr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</w:pPr>
            <w:r w:rsidRPr="00052D34">
              <w:rPr>
                <w:rFonts w:asciiTheme="minorHAnsi" w:hAnsiTheme="minorHAnsi" w:cstheme="minorHAnsi"/>
                <w:i/>
                <w:smallCaps/>
                <w:color w:val="0070C0"/>
                <w:sz w:val="22"/>
                <w:szCs w:val="20"/>
              </w:rPr>
              <w:t>DD/MM/ROK</w:t>
            </w:r>
          </w:p>
        </w:tc>
      </w:tr>
      <w:tr w:rsidR="00581C2D" w:rsidRPr="00052D34" w14:paraId="6608C092" w14:textId="77777777" w:rsidTr="00944341">
        <w:trPr>
          <w:cantSplit/>
          <w:trHeight w:val="415"/>
          <w:jc w:val="center"/>
        </w:trPr>
        <w:tc>
          <w:tcPr>
            <w:tcW w:w="3614" w:type="dxa"/>
            <w:shd w:val="clear" w:color="auto" w:fill="BDD6EE"/>
          </w:tcPr>
          <w:p w14:paraId="25F5C6A0" w14:textId="77777777" w:rsidR="00581C2D" w:rsidRPr="00052D34" w:rsidRDefault="00581C2D" w:rsidP="00944341">
            <w:pP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0"/>
              </w:rPr>
            </w:pPr>
            <w:r w:rsidRPr="00052D34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0"/>
              </w:rPr>
              <w:t xml:space="preserve">Koniec </w:t>
            </w:r>
            <w:proofErr w:type="spellStart"/>
            <w:r w:rsidRPr="00052D34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0"/>
              </w:rPr>
              <w:t>reportovacieho</w:t>
            </w:r>
            <w:proofErr w:type="spellEnd"/>
            <w:r w:rsidRPr="00052D34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0"/>
              </w:rPr>
              <w:t xml:space="preserve"> obdobia:</w:t>
            </w:r>
          </w:p>
        </w:tc>
        <w:tc>
          <w:tcPr>
            <w:tcW w:w="5598" w:type="dxa"/>
          </w:tcPr>
          <w:p w14:paraId="60D1A737" w14:textId="77777777" w:rsidR="00581C2D" w:rsidRPr="00052D34" w:rsidRDefault="00581C2D" w:rsidP="00944341">
            <w:pPr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</w:pPr>
            <w:r w:rsidRPr="00052D34">
              <w:rPr>
                <w:rFonts w:asciiTheme="minorHAnsi" w:hAnsiTheme="minorHAnsi" w:cstheme="minorHAnsi"/>
                <w:i/>
                <w:smallCaps/>
                <w:color w:val="0070C0"/>
                <w:sz w:val="22"/>
                <w:szCs w:val="20"/>
              </w:rPr>
              <w:t>DD/MM/ROK</w:t>
            </w:r>
          </w:p>
        </w:tc>
      </w:tr>
      <w:tr w:rsidR="00581C2D" w:rsidRPr="00052D34" w14:paraId="7193FBFC" w14:textId="77777777" w:rsidTr="00944341">
        <w:trPr>
          <w:cantSplit/>
          <w:trHeight w:val="415"/>
          <w:jc w:val="center"/>
        </w:trPr>
        <w:tc>
          <w:tcPr>
            <w:tcW w:w="3614" w:type="dxa"/>
            <w:shd w:val="clear" w:color="auto" w:fill="BDD6EE"/>
          </w:tcPr>
          <w:p w14:paraId="78D087D6" w14:textId="77777777" w:rsidR="00581C2D" w:rsidRPr="00052D34" w:rsidRDefault="00581C2D" w:rsidP="00944341">
            <w:pP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0"/>
              </w:rPr>
            </w:pPr>
            <w:r w:rsidRPr="00052D3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0"/>
              </w:rPr>
              <w:t>ODA dotácia (EUR):</w:t>
            </w:r>
          </w:p>
          <w:p w14:paraId="72F82509" w14:textId="77777777" w:rsidR="00581C2D" w:rsidRPr="00052D34" w:rsidRDefault="00581C2D" w:rsidP="00944341">
            <w:pP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0"/>
              </w:rPr>
            </w:pPr>
          </w:p>
        </w:tc>
        <w:tc>
          <w:tcPr>
            <w:tcW w:w="5598" w:type="dxa"/>
          </w:tcPr>
          <w:p w14:paraId="34B1B3B2" w14:textId="77777777" w:rsidR="00581C2D" w:rsidRPr="00052D34" w:rsidRDefault="00581C2D" w:rsidP="00944341">
            <w:pP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bez spolufinancovania</w:t>
            </w:r>
          </w:p>
          <w:p w14:paraId="20477D05" w14:textId="77777777" w:rsidR="00581C2D" w:rsidRPr="00052D34" w:rsidRDefault="00581C2D" w:rsidP="00944341">
            <w:pPr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</w:pPr>
          </w:p>
        </w:tc>
      </w:tr>
      <w:tr w:rsidR="00581C2D" w:rsidRPr="00052D34" w14:paraId="1B1786B5" w14:textId="77777777" w:rsidTr="00944341">
        <w:trPr>
          <w:cantSplit/>
          <w:trHeight w:val="415"/>
          <w:jc w:val="center"/>
        </w:trPr>
        <w:tc>
          <w:tcPr>
            <w:tcW w:w="3614" w:type="dxa"/>
            <w:shd w:val="clear" w:color="auto" w:fill="BDD6EE"/>
          </w:tcPr>
          <w:p w14:paraId="5536E436" w14:textId="77777777" w:rsidR="00581C2D" w:rsidRPr="00052D34" w:rsidRDefault="00581C2D" w:rsidP="00944341">
            <w:pP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0"/>
              </w:rPr>
            </w:pPr>
            <w:r w:rsidRPr="00052D3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0"/>
              </w:rPr>
              <w:t>Spolufinancovanie (EUR):</w:t>
            </w:r>
          </w:p>
        </w:tc>
        <w:tc>
          <w:tcPr>
            <w:tcW w:w="5598" w:type="dxa"/>
          </w:tcPr>
          <w:p w14:paraId="35DDDA96" w14:textId="77777777" w:rsidR="00581C2D" w:rsidRPr="00052D34" w:rsidRDefault="00581C2D" w:rsidP="00944341">
            <w:pP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0"/>
              </w:rPr>
            </w:pPr>
            <w:r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celkové spolufinancovanie prijímateľa</w:t>
            </w:r>
          </w:p>
        </w:tc>
      </w:tr>
      <w:tr w:rsidR="00581C2D" w:rsidRPr="00052D34" w14:paraId="0321D46E" w14:textId="77777777" w:rsidTr="00944341">
        <w:trPr>
          <w:cantSplit/>
          <w:trHeight w:val="415"/>
          <w:jc w:val="center"/>
        </w:trPr>
        <w:tc>
          <w:tcPr>
            <w:tcW w:w="9212" w:type="dxa"/>
            <w:gridSpan w:val="2"/>
            <w:shd w:val="clear" w:color="auto" w:fill="9CC2E5"/>
          </w:tcPr>
          <w:p w14:paraId="70979BE7" w14:textId="77777777" w:rsidR="00581C2D" w:rsidRPr="00052D34" w:rsidRDefault="00581C2D" w:rsidP="00944341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0"/>
              </w:rPr>
            </w:pPr>
            <w:r w:rsidRPr="00052D3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0"/>
              </w:rPr>
              <w:t>Oprávnené náklady (EUR):</w:t>
            </w:r>
          </w:p>
          <w:p w14:paraId="0344D812" w14:textId="77777777" w:rsidR="00581C2D" w:rsidRPr="00052D34" w:rsidRDefault="00581C2D" w:rsidP="00944341">
            <w:pPr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</w:pPr>
          </w:p>
        </w:tc>
      </w:tr>
      <w:tr w:rsidR="00581C2D" w:rsidRPr="00052D34" w14:paraId="51FA3011" w14:textId="77777777" w:rsidTr="00944341">
        <w:trPr>
          <w:cantSplit/>
          <w:trHeight w:val="415"/>
          <w:jc w:val="center"/>
        </w:trPr>
        <w:tc>
          <w:tcPr>
            <w:tcW w:w="3614" w:type="dxa"/>
            <w:shd w:val="clear" w:color="auto" w:fill="FFFFFF"/>
          </w:tcPr>
          <w:p w14:paraId="43DF21AE" w14:textId="77777777" w:rsidR="00581C2D" w:rsidRPr="00052D34" w:rsidRDefault="00581C2D" w:rsidP="00944341">
            <w:pP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Vyplní Prijímateľ:                             </w:t>
            </w:r>
          </w:p>
          <w:p w14:paraId="621BF702" w14:textId="77777777" w:rsidR="00581C2D" w:rsidRPr="00052D34" w:rsidRDefault="00581C2D" w:rsidP="00944341">
            <w:pPr>
              <w:rPr>
                <w:rFonts w:asciiTheme="minorHAnsi" w:hAnsiTheme="minorHAnsi" w:cstheme="minorHAnsi"/>
                <w:b/>
                <w:iCs/>
                <w:color w:val="0070C0"/>
                <w:sz w:val="22"/>
                <w:szCs w:val="20"/>
              </w:rPr>
            </w:pPr>
          </w:p>
        </w:tc>
        <w:tc>
          <w:tcPr>
            <w:tcW w:w="5598" w:type="dxa"/>
            <w:shd w:val="clear" w:color="auto" w:fill="FFFFFF"/>
          </w:tcPr>
          <w:p w14:paraId="65DFE203" w14:textId="77777777" w:rsidR="00581C2D" w:rsidRPr="00052D34" w:rsidRDefault="00581C2D" w:rsidP="00944341">
            <w:pP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Vyplní SAMRS:                             </w:t>
            </w:r>
          </w:p>
          <w:p w14:paraId="58EE8892" w14:textId="77777777" w:rsidR="00581C2D" w:rsidRPr="00052D34" w:rsidRDefault="00581C2D" w:rsidP="00944341">
            <w:pPr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</w:pPr>
          </w:p>
        </w:tc>
      </w:tr>
      <w:tr w:rsidR="00581C2D" w:rsidRPr="00052D34" w14:paraId="6B39D5AE" w14:textId="77777777" w:rsidTr="00944341">
        <w:trPr>
          <w:cantSplit/>
          <w:trHeight w:val="415"/>
          <w:jc w:val="center"/>
        </w:trPr>
        <w:tc>
          <w:tcPr>
            <w:tcW w:w="9212" w:type="dxa"/>
            <w:gridSpan w:val="2"/>
            <w:shd w:val="clear" w:color="auto" w:fill="9CC2E5"/>
          </w:tcPr>
          <w:p w14:paraId="0612CCA7" w14:textId="77777777" w:rsidR="00581C2D" w:rsidRPr="00052D34" w:rsidRDefault="00581C2D" w:rsidP="00944341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0"/>
              </w:rPr>
            </w:pPr>
            <w:r w:rsidRPr="00052D3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0"/>
              </w:rPr>
              <w:t>Oprávnené náklady - spolufinancovanie (EUR):</w:t>
            </w:r>
          </w:p>
          <w:p w14:paraId="1A41D94B" w14:textId="77777777" w:rsidR="00581C2D" w:rsidRPr="00052D34" w:rsidRDefault="00581C2D" w:rsidP="00944341">
            <w:pP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0"/>
              </w:rPr>
            </w:pPr>
          </w:p>
        </w:tc>
      </w:tr>
      <w:tr w:rsidR="00581C2D" w:rsidRPr="00052D34" w14:paraId="2C2BD8A0" w14:textId="77777777" w:rsidTr="00944341">
        <w:trPr>
          <w:cantSplit/>
          <w:trHeight w:val="415"/>
          <w:jc w:val="center"/>
        </w:trPr>
        <w:tc>
          <w:tcPr>
            <w:tcW w:w="3614" w:type="dxa"/>
            <w:shd w:val="clear" w:color="auto" w:fill="FFFFFF"/>
          </w:tcPr>
          <w:p w14:paraId="24C76056" w14:textId="77777777" w:rsidR="00581C2D" w:rsidRPr="00052D34" w:rsidRDefault="00581C2D" w:rsidP="00944341">
            <w:pP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Vyplní Prijímateľ:                             </w:t>
            </w:r>
          </w:p>
          <w:p w14:paraId="0FC77AEB" w14:textId="77777777" w:rsidR="00581C2D" w:rsidRPr="00052D34" w:rsidRDefault="00581C2D" w:rsidP="00944341">
            <w:pPr>
              <w:rPr>
                <w:rFonts w:asciiTheme="minorHAnsi" w:hAnsiTheme="minorHAnsi" w:cstheme="minorHAnsi"/>
                <w:b/>
                <w:iCs/>
                <w:color w:val="0070C0"/>
                <w:sz w:val="22"/>
                <w:szCs w:val="20"/>
              </w:rPr>
            </w:pPr>
          </w:p>
        </w:tc>
        <w:tc>
          <w:tcPr>
            <w:tcW w:w="5598" w:type="dxa"/>
            <w:shd w:val="clear" w:color="auto" w:fill="FFFFFF"/>
          </w:tcPr>
          <w:p w14:paraId="72C33B45" w14:textId="77777777" w:rsidR="00581C2D" w:rsidRPr="00052D34" w:rsidRDefault="00581C2D" w:rsidP="00944341">
            <w:pP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Vyplní SAMRS:                             </w:t>
            </w:r>
          </w:p>
          <w:p w14:paraId="46C5C538" w14:textId="77777777" w:rsidR="00581C2D" w:rsidRPr="00052D34" w:rsidRDefault="00581C2D" w:rsidP="00944341">
            <w:pPr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</w:pPr>
          </w:p>
        </w:tc>
      </w:tr>
      <w:tr w:rsidR="00581C2D" w:rsidRPr="00052D34" w14:paraId="29FA0A87" w14:textId="77777777" w:rsidTr="00944341">
        <w:trPr>
          <w:trHeight w:val="488"/>
          <w:jc w:val="center"/>
        </w:trPr>
        <w:tc>
          <w:tcPr>
            <w:tcW w:w="3614" w:type="dxa"/>
            <w:shd w:val="clear" w:color="auto" w:fill="BDD6EE"/>
          </w:tcPr>
          <w:p w14:paraId="0EAEC993" w14:textId="58DDD841" w:rsidR="00581C2D" w:rsidRPr="00052D34" w:rsidRDefault="00736F3A" w:rsidP="00944341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0"/>
              </w:rPr>
            </w:pPr>
            <w:r w:rsidRPr="00052D3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0"/>
              </w:rPr>
              <w:t xml:space="preserve">Doteraz </w:t>
            </w:r>
            <w:r w:rsidR="00581C2D" w:rsidRPr="00052D3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0"/>
              </w:rPr>
              <w:t>uhradená výška dotácie z ODA kumulatívne (EUR):</w:t>
            </w:r>
          </w:p>
        </w:tc>
        <w:tc>
          <w:tcPr>
            <w:tcW w:w="5598" w:type="dxa"/>
          </w:tcPr>
          <w:p w14:paraId="6277D382" w14:textId="77777777" w:rsidR="00581C2D" w:rsidRPr="00052D34" w:rsidRDefault="00581C2D" w:rsidP="00944341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0"/>
              </w:rPr>
            </w:pPr>
          </w:p>
        </w:tc>
      </w:tr>
    </w:tbl>
    <w:p w14:paraId="7872B0E2" w14:textId="77777777" w:rsidR="00581C2D" w:rsidRPr="00052D34" w:rsidRDefault="00581C2D" w:rsidP="00581C2D">
      <w:pPr>
        <w:jc w:val="center"/>
        <w:rPr>
          <w:rFonts w:asciiTheme="minorHAnsi" w:hAnsiTheme="minorHAnsi" w:cstheme="minorHAnsi"/>
          <w:b/>
          <w:smallCaps/>
          <w:color w:val="auto"/>
          <w:sz w:val="28"/>
          <w:szCs w:val="24"/>
          <w:u w:val="single"/>
        </w:rPr>
      </w:pPr>
    </w:p>
    <w:p w14:paraId="62F8D81E" w14:textId="77777777" w:rsidR="00581C2D" w:rsidRPr="00052D34" w:rsidRDefault="00581C2D" w:rsidP="00581C2D">
      <w:pPr>
        <w:jc w:val="center"/>
        <w:rPr>
          <w:rFonts w:asciiTheme="minorHAnsi" w:hAnsiTheme="minorHAnsi" w:cstheme="minorHAnsi"/>
          <w:b/>
          <w:smallCaps/>
          <w:color w:val="auto"/>
          <w:sz w:val="28"/>
          <w:szCs w:val="24"/>
          <w:u w:val="single"/>
        </w:rPr>
      </w:pPr>
    </w:p>
    <w:p w14:paraId="7F87E736" w14:textId="77777777" w:rsidR="00581C2D" w:rsidRPr="00052D34" w:rsidRDefault="00581C2D" w:rsidP="00581C2D">
      <w:pPr>
        <w:jc w:val="center"/>
        <w:rPr>
          <w:rFonts w:asciiTheme="minorHAnsi" w:hAnsiTheme="minorHAnsi" w:cstheme="minorHAnsi"/>
          <w:b/>
          <w:smallCaps/>
          <w:color w:val="auto"/>
          <w:sz w:val="28"/>
          <w:szCs w:val="24"/>
          <w:u w:val="single"/>
        </w:rPr>
      </w:pPr>
    </w:p>
    <w:p w14:paraId="1BBE0D89" w14:textId="77777777" w:rsidR="00581C2D" w:rsidRPr="00052D34" w:rsidRDefault="00581C2D" w:rsidP="00581C2D">
      <w:pPr>
        <w:jc w:val="center"/>
        <w:rPr>
          <w:rFonts w:asciiTheme="minorHAnsi" w:hAnsiTheme="minorHAnsi" w:cstheme="minorHAnsi"/>
          <w:b/>
          <w:smallCaps/>
          <w:color w:val="auto"/>
          <w:sz w:val="28"/>
          <w:szCs w:val="24"/>
          <w:u w:val="single"/>
        </w:rPr>
      </w:pPr>
    </w:p>
    <w:p w14:paraId="651A119D" w14:textId="77777777" w:rsidR="00581C2D" w:rsidRPr="00052D34" w:rsidRDefault="00581C2D" w:rsidP="00581C2D">
      <w:pPr>
        <w:jc w:val="center"/>
        <w:rPr>
          <w:rFonts w:asciiTheme="minorHAnsi" w:hAnsiTheme="minorHAnsi" w:cstheme="minorHAnsi"/>
          <w:b/>
          <w:smallCaps/>
          <w:color w:val="auto"/>
          <w:sz w:val="28"/>
          <w:szCs w:val="24"/>
          <w:u w:val="single"/>
        </w:rPr>
      </w:pPr>
    </w:p>
    <w:p w14:paraId="3422B3DD" w14:textId="77777777" w:rsidR="00581C2D" w:rsidRPr="00052D34" w:rsidRDefault="00581C2D" w:rsidP="00581C2D">
      <w:pPr>
        <w:jc w:val="center"/>
        <w:rPr>
          <w:rFonts w:asciiTheme="minorHAnsi" w:hAnsiTheme="minorHAnsi" w:cstheme="minorHAnsi"/>
          <w:b/>
          <w:smallCaps/>
          <w:color w:val="auto"/>
          <w:sz w:val="28"/>
          <w:szCs w:val="24"/>
          <w:u w:val="single"/>
        </w:rPr>
      </w:pPr>
    </w:p>
    <w:p w14:paraId="325AFA7B" w14:textId="77777777" w:rsidR="00581C2D" w:rsidRPr="00052D34" w:rsidRDefault="00581C2D" w:rsidP="00581C2D">
      <w:pPr>
        <w:jc w:val="center"/>
        <w:rPr>
          <w:rFonts w:asciiTheme="minorHAnsi" w:hAnsiTheme="minorHAnsi" w:cstheme="minorHAnsi"/>
          <w:b/>
          <w:smallCaps/>
          <w:color w:val="auto"/>
          <w:sz w:val="28"/>
          <w:szCs w:val="24"/>
          <w:u w:val="single"/>
        </w:rPr>
      </w:pPr>
    </w:p>
    <w:p w14:paraId="67480850" w14:textId="77777777" w:rsidR="00581C2D" w:rsidRPr="00052D34" w:rsidRDefault="00581C2D" w:rsidP="00581C2D">
      <w:pPr>
        <w:jc w:val="center"/>
        <w:rPr>
          <w:rFonts w:asciiTheme="minorHAnsi" w:hAnsiTheme="minorHAnsi" w:cstheme="minorHAnsi"/>
          <w:b/>
          <w:smallCaps/>
          <w:color w:val="auto"/>
          <w:sz w:val="28"/>
          <w:szCs w:val="24"/>
          <w:u w:val="single"/>
        </w:rPr>
      </w:pPr>
    </w:p>
    <w:p w14:paraId="5173D7C7" w14:textId="77777777" w:rsidR="00581C2D" w:rsidRPr="00052D34" w:rsidRDefault="00581C2D" w:rsidP="00581C2D">
      <w:pPr>
        <w:jc w:val="center"/>
        <w:rPr>
          <w:rFonts w:asciiTheme="minorHAnsi" w:hAnsiTheme="minorHAnsi" w:cstheme="minorHAnsi"/>
          <w:b/>
          <w:smallCaps/>
          <w:color w:val="auto"/>
          <w:sz w:val="28"/>
          <w:szCs w:val="24"/>
          <w:u w:val="single"/>
        </w:rPr>
      </w:pPr>
    </w:p>
    <w:p w14:paraId="6429CAA7" w14:textId="77777777" w:rsidR="00581C2D" w:rsidRPr="00052D34" w:rsidRDefault="00581C2D" w:rsidP="00581C2D">
      <w:pPr>
        <w:jc w:val="center"/>
        <w:rPr>
          <w:rFonts w:asciiTheme="minorHAnsi" w:hAnsiTheme="minorHAnsi" w:cstheme="minorHAnsi"/>
          <w:b/>
          <w:smallCaps/>
          <w:color w:val="auto"/>
          <w:sz w:val="28"/>
          <w:szCs w:val="24"/>
          <w:u w:val="single"/>
        </w:rPr>
      </w:pPr>
    </w:p>
    <w:p w14:paraId="32504EF2" w14:textId="77777777" w:rsidR="00581C2D" w:rsidRPr="00052D34" w:rsidRDefault="00581C2D" w:rsidP="00581C2D">
      <w:pPr>
        <w:jc w:val="center"/>
        <w:rPr>
          <w:rFonts w:asciiTheme="minorHAnsi" w:hAnsiTheme="minorHAnsi" w:cstheme="minorHAnsi"/>
          <w:b/>
          <w:smallCaps/>
          <w:color w:val="auto"/>
          <w:sz w:val="28"/>
          <w:szCs w:val="24"/>
          <w:u w:val="single"/>
        </w:rPr>
      </w:pPr>
    </w:p>
    <w:p w14:paraId="4DF1716E" w14:textId="77777777" w:rsidR="00581C2D" w:rsidRPr="00052D34" w:rsidRDefault="00581C2D" w:rsidP="00581C2D">
      <w:pPr>
        <w:jc w:val="center"/>
        <w:rPr>
          <w:rFonts w:asciiTheme="minorHAnsi" w:hAnsiTheme="minorHAnsi" w:cstheme="minorHAnsi"/>
          <w:b/>
          <w:smallCaps/>
          <w:color w:val="auto"/>
          <w:sz w:val="28"/>
          <w:szCs w:val="24"/>
          <w:u w:val="single"/>
        </w:rPr>
      </w:pPr>
    </w:p>
    <w:p w14:paraId="429968CB" w14:textId="77777777" w:rsidR="00581C2D" w:rsidRPr="00052D34" w:rsidRDefault="00581C2D" w:rsidP="00581C2D">
      <w:pPr>
        <w:jc w:val="center"/>
        <w:rPr>
          <w:rFonts w:asciiTheme="minorHAnsi" w:hAnsiTheme="minorHAnsi" w:cstheme="minorHAnsi"/>
          <w:b/>
          <w:smallCaps/>
          <w:color w:val="auto"/>
          <w:sz w:val="28"/>
          <w:szCs w:val="24"/>
          <w:u w:val="single"/>
        </w:rPr>
      </w:pPr>
    </w:p>
    <w:p w14:paraId="56689525" w14:textId="77777777" w:rsidR="00581C2D" w:rsidRPr="00052D34" w:rsidRDefault="00581C2D" w:rsidP="00581C2D">
      <w:pPr>
        <w:jc w:val="center"/>
        <w:rPr>
          <w:rFonts w:asciiTheme="minorHAnsi" w:hAnsiTheme="minorHAnsi" w:cstheme="minorHAnsi"/>
          <w:b/>
          <w:smallCaps/>
          <w:color w:val="auto"/>
          <w:sz w:val="28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81C2D" w:rsidRPr="00052D34" w14:paraId="2CABF281" w14:textId="77777777" w:rsidTr="00944341">
        <w:tc>
          <w:tcPr>
            <w:tcW w:w="9288" w:type="dxa"/>
            <w:shd w:val="clear" w:color="auto" w:fill="9CC2E5"/>
          </w:tcPr>
          <w:p w14:paraId="052E8F20" w14:textId="77777777" w:rsidR="00581C2D" w:rsidRPr="00052D34" w:rsidRDefault="00581C2D" w:rsidP="00944341">
            <w:p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</w:pPr>
            <w:r w:rsidRPr="00052D34"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t xml:space="preserve">Popis realizácie projektu </w:t>
            </w:r>
          </w:p>
          <w:p w14:paraId="66357A91" w14:textId="77777777" w:rsidR="00581C2D" w:rsidRPr="00052D34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31849B"/>
                <w:sz w:val="22"/>
                <w:szCs w:val="20"/>
              </w:rPr>
            </w:pPr>
          </w:p>
        </w:tc>
      </w:tr>
      <w:tr w:rsidR="00581C2D" w:rsidRPr="00052D34" w14:paraId="2E16C3D7" w14:textId="77777777" w:rsidTr="00944341">
        <w:tc>
          <w:tcPr>
            <w:tcW w:w="9288" w:type="dxa"/>
            <w:shd w:val="clear" w:color="auto" w:fill="auto"/>
          </w:tcPr>
          <w:p w14:paraId="5B8312EE" w14:textId="004743DE" w:rsidR="00581C2D" w:rsidRPr="00052D34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Analýza do akej miery prispeli (alebo neprispeli) realizované aktivity k dosiahnutiu výstupov a stanovených výsledkov a </w:t>
            </w:r>
            <w:r w:rsidR="000B1D9B"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cieľov</w:t>
            </w:r>
            <w:r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projektu. </w:t>
            </w:r>
          </w:p>
          <w:p w14:paraId="4E7A2D05" w14:textId="77777777" w:rsidR="00581C2D" w:rsidRPr="00052D34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401DFC9F" w14:textId="4903483B" w:rsidR="00581C2D" w:rsidRPr="00052D34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Postupovala realizácia projektu podľa plánu? Aké ciele ste dosiahli? Aká bola situácia v oblasti? Potvrdili sa predpoklady projektu? </w:t>
            </w:r>
          </w:p>
          <w:p w14:paraId="1DF6DC33" w14:textId="77777777" w:rsidR="000B1D9B" w:rsidRPr="00052D34" w:rsidRDefault="000B1D9B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1C0FFF51" w14:textId="18CC312A" w:rsidR="004D17C4" w:rsidRPr="00052D34" w:rsidRDefault="00E30A93" w:rsidP="00736F3A">
            <w:pPr>
              <w:jc w:val="both"/>
              <w:rPr>
                <w:rFonts w:asciiTheme="minorHAnsi" w:hAnsiTheme="minorHAnsi" w:cstheme="minorHAnsi"/>
                <w:i/>
                <w:color w:val="2E74B5"/>
                <w:sz w:val="22"/>
                <w:szCs w:val="20"/>
              </w:rPr>
            </w:pPr>
            <w:r w:rsidRPr="00052D34">
              <w:rPr>
                <w:rFonts w:asciiTheme="minorHAnsi" w:hAnsiTheme="minorHAnsi" w:cstheme="minorHAnsi"/>
                <w:i/>
                <w:color w:val="2E74B5"/>
                <w:sz w:val="22"/>
                <w:szCs w:val="20"/>
              </w:rPr>
              <w:t>Špecifikujte, akým spôsobom boli prierezové témy zohľadnené v jednotlivých projektových aktivitách.</w:t>
            </w:r>
            <w:r w:rsidR="00736F3A" w:rsidRPr="00052D34">
              <w:rPr>
                <w:rFonts w:asciiTheme="minorHAnsi" w:hAnsiTheme="minorHAnsi" w:cstheme="minorHAnsi"/>
                <w:i/>
                <w:color w:val="2E74B5"/>
                <w:sz w:val="22"/>
                <w:szCs w:val="20"/>
              </w:rPr>
              <w:t xml:space="preserve"> </w:t>
            </w:r>
            <w:r w:rsidR="00EF511A" w:rsidRPr="00052D34">
              <w:rPr>
                <w:rFonts w:asciiTheme="minorHAnsi" w:hAnsiTheme="minorHAnsi" w:cstheme="minorHAnsi"/>
                <w:i/>
                <w:color w:val="2E74B5"/>
                <w:sz w:val="22"/>
                <w:szCs w:val="20"/>
              </w:rPr>
              <w:t>Ak je to relevantné, o</w:t>
            </w:r>
            <w:r w:rsidR="004D17C4" w:rsidRPr="00052D34">
              <w:rPr>
                <w:rFonts w:asciiTheme="minorHAnsi" w:hAnsiTheme="minorHAnsi" w:cstheme="minorHAnsi"/>
                <w:i/>
                <w:color w:val="2E74B5"/>
                <w:sz w:val="22"/>
                <w:szCs w:val="20"/>
              </w:rPr>
              <w:t xml:space="preserve">píšte jednotlivé projektové aktivity, ktoré boli zamerané na </w:t>
            </w:r>
            <w:r w:rsidR="004D17C4" w:rsidRPr="00052D34">
              <w:rPr>
                <w:rFonts w:asciiTheme="minorHAnsi" w:eastAsiaTheme="minorHAnsi" w:hAnsiTheme="minorHAnsi" w:cstheme="minorHAnsi"/>
                <w:i/>
                <w:color w:val="0070C0"/>
                <w:sz w:val="22"/>
                <w:szCs w:val="20"/>
                <w:lang w:eastAsia="en-US"/>
              </w:rPr>
              <w:t xml:space="preserve">prierezové témy životné prostredie a zmena klímy (SDG č. 13 – ochrana klímy) a rovnosť </w:t>
            </w:r>
            <w:r w:rsidR="003607DA" w:rsidRPr="00052D34">
              <w:rPr>
                <w:rFonts w:asciiTheme="minorHAnsi" w:eastAsiaTheme="minorHAnsi" w:hAnsiTheme="minorHAnsi" w:cstheme="minorHAnsi"/>
                <w:i/>
                <w:color w:val="0070C0"/>
                <w:sz w:val="22"/>
                <w:szCs w:val="20"/>
                <w:lang w:eastAsia="en-US"/>
              </w:rPr>
              <w:t xml:space="preserve">mužov a žien </w:t>
            </w:r>
            <w:r w:rsidR="004D17C4" w:rsidRPr="00052D34">
              <w:rPr>
                <w:rFonts w:asciiTheme="minorHAnsi" w:eastAsiaTheme="minorHAnsi" w:hAnsiTheme="minorHAnsi" w:cstheme="minorHAnsi"/>
                <w:i/>
                <w:color w:val="0070C0"/>
                <w:sz w:val="22"/>
                <w:szCs w:val="20"/>
                <w:lang w:eastAsia="en-US"/>
              </w:rPr>
              <w:t>(SDG č. 5 – rodová rovnosť).</w:t>
            </w:r>
            <w:r w:rsidR="004D17C4" w:rsidRPr="00052D34">
              <w:rPr>
                <w:rFonts w:asciiTheme="minorHAnsi" w:hAnsiTheme="minorHAnsi" w:cstheme="minorHAnsi"/>
                <w:i/>
                <w:color w:val="2E74B5"/>
                <w:sz w:val="22"/>
                <w:szCs w:val="20"/>
              </w:rPr>
              <w:t xml:space="preserve"> </w:t>
            </w:r>
          </w:p>
          <w:p w14:paraId="275EA4BC" w14:textId="77777777" w:rsidR="000B1D9B" w:rsidRPr="00052D34" w:rsidRDefault="000B1D9B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5FF8E5EE" w14:textId="6CAE0E3A" w:rsidR="00581C2D" w:rsidRPr="00052D34" w:rsidRDefault="000B1D9B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D</w:t>
            </w:r>
            <w:r w:rsidR="00581C2D"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osiahli ste ciele pre prínos projektu k posilňovaniu rovnosti príležitostí</w:t>
            </w:r>
            <w:r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(SDG č. 5), a ak nie, tak prečo</w:t>
            </w:r>
            <w:r w:rsidR="00581C2D"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?</w:t>
            </w:r>
            <w:r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I</w:t>
            </w:r>
            <w:r w:rsidR="00581C2D"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dentifikujte prekážky a ťažkosti, ktoré sa počas implementá</w:t>
            </w:r>
            <w:r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cie projektu vyskytli </w:t>
            </w:r>
            <w:r w:rsidR="00581C2D"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pri uplatňovaní rovnosti p</w:t>
            </w:r>
            <w:r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ríležitostí.</w:t>
            </w:r>
            <w:r w:rsidR="00581C2D"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</w:p>
          <w:p w14:paraId="6A99BD17" w14:textId="77777777" w:rsidR="00581C2D" w:rsidRPr="00052D34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</w:p>
          <w:p w14:paraId="156BC3F6" w14:textId="4D79657D" w:rsidR="00581C2D" w:rsidRPr="00052D34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Dosiah</w:t>
            </w:r>
            <w:r w:rsidR="000B1D9B"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li sa ciele pre predchádzanie/</w:t>
            </w:r>
            <w:r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zmierňovanie dopadov na </w:t>
            </w:r>
            <w:r w:rsidR="000B1D9B"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životné prostredie</w:t>
            </w:r>
            <w:r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0B1D9B"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(ŽP) </w:t>
            </w:r>
            <w:r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</w:t>
            </w:r>
            <w:r w:rsidR="000B1D9B"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zmenu klímy (ZK)</w:t>
            </w:r>
            <w:r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0B1D9B"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(SDG č. 13) </w:t>
            </w:r>
            <w:r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alebo pre realizovanie príležitostí pre </w:t>
            </w:r>
            <w:r w:rsidR="000B1D9B"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ŽP</w:t>
            </w:r>
            <w:r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</w:t>
            </w:r>
            <w:r w:rsidR="000B1D9B"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ZK</w:t>
            </w:r>
            <w:r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, ak boli takéto ciele </w:t>
            </w:r>
            <w:r w:rsidR="000B1D9B"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v projekte </w:t>
            </w:r>
            <w:r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formulované?</w:t>
            </w:r>
            <w:r w:rsidR="000B1D9B"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Realizovali sa plánované aktivity súvisiace s dopadmi na ŽP a ZK a ak nie, tak prečo?</w:t>
            </w:r>
          </w:p>
          <w:p w14:paraId="792BA4B7" w14:textId="747AB7D3" w:rsidR="00581C2D" w:rsidRPr="00052D34" w:rsidRDefault="000B1D9B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Dosiahli sa plánované výstupy</w:t>
            </w:r>
            <w:r w:rsidR="00581C2D"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súvisiace s dopadmi na ŽP a ZK, a ak nie, tak prečo?</w:t>
            </w:r>
            <w:r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581C2D"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Identifikujte prekážky a ťažkosti, ktoré sa počas implementácie projektu vyskytli v oblasti ŽP a ZK.</w:t>
            </w:r>
          </w:p>
          <w:p w14:paraId="1A5AF286" w14:textId="77777777" w:rsidR="00581C2D" w:rsidRPr="00052D34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31849B"/>
                <w:sz w:val="22"/>
                <w:szCs w:val="20"/>
              </w:rPr>
            </w:pPr>
          </w:p>
        </w:tc>
      </w:tr>
    </w:tbl>
    <w:p w14:paraId="3A63DBAF" w14:textId="77777777" w:rsidR="00581C2D" w:rsidRPr="00052D34" w:rsidRDefault="00581C2D" w:rsidP="00581C2D">
      <w:pPr>
        <w:jc w:val="both"/>
        <w:rPr>
          <w:rFonts w:asciiTheme="minorHAnsi" w:hAnsiTheme="minorHAnsi" w:cstheme="minorHAnsi"/>
          <w:i/>
          <w:color w:val="0070C0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682"/>
        <w:gridCol w:w="1203"/>
        <w:gridCol w:w="1391"/>
        <w:gridCol w:w="1444"/>
        <w:gridCol w:w="2306"/>
      </w:tblGrid>
      <w:tr w:rsidR="00581C2D" w:rsidRPr="00052D34" w14:paraId="02B4129C" w14:textId="77777777" w:rsidTr="0004343E">
        <w:tc>
          <w:tcPr>
            <w:tcW w:w="9062" w:type="dxa"/>
            <w:gridSpan w:val="6"/>
            <w:shd w:val="clear" w:color="auto" w:fill="9CC2E5" w:themeFill="accent1" w:themeFillTint="99"/>
          </w:tcPr>
          <w:p w14:paraId="17D06471" w14:textId="77777777" w:rsidR="00581C2D" w:rsidRPr="00052D34" w:rsidRDefault="00581C2D" w:rsidP="00944341">
            <w:pP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0"/>
              </w:rPr>
            </w:pPr>
            <w:r w:rsidRPr="00052D3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0"/>
              </w:rPr>
              <w:t>Dosiahnuté ciele projektu (uviesť aj pre obe prierezové témy)</w:t>
            </w:r>
          </w:p>
          <w:p w14:paraId="30A9F1F5" w14:textId="77777777" w:rsidR="00581C2D" w:rsidRPr="00052D34" w:rsidRDefault="00581C2D" w:rsidP="00944341">
            <w:pP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0"/>
              </w:rPr>
            </w:pPr>
          </w:p>
        </w:tc>
      </w:tr>
      <w:tr w:rsidR="00581C2D" w:rsidRPr="00052D34" w14:paraId="6553A968" w14:textId="77777777" w:rsidTr="000B1D9B">
        <w:tc>
          <w:tcPr>
            <w:tcW w:w="9062" w:type="dxa"/>
            <w:gridSpan w:val="6"/>
          </w:tcPr>
          <w:p w14:paraId="513A8C8A" w14:textId="77777777" w:rsidR="00581C2D" w:rsidRPr="00052D34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Uveďte špecifické ciele projektu, ku ktorých dosiahnutiu došlo v tomto štádiu projektu a ich úroveň dosiahnutia: D – dosiahnutý, ČD – čiastočne dosiahnutý, N – nedosiahnutý. Odvolajte sa na ukazovatele uvedené v matici logického rámca a zdroje overenia s príslušným číslom prílohy.  </w:t>
            </w:r>
          </w:p>
          <w:p w14:paraId="4E2E67DF" w14:textId="77777777" w:rsidR="00581C2D" w:rsidRPr="00052D34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</w:tc>
      </w:tr>
      <w:tr w:rsidR="00581C2D" w:rsidRPr="00052D34" w14:paraId="1DA119EA" w14:textId="77777777" w:rsidTr="0004343E">
        <w:tc>
          <w:tcPr>
            <w:tcW w:w="2042" w:type="dxa"/>
            <w:shd w:val="clear" w:color="auto" w:fill="9CC2E5" w:themeFill="accent1" w:themeFillTint="99"/>
          </w:tcPr>
          <w:p w14:paraId="5596DAFD" w14:textId="77777777" w:rsidR="00581C2D" w:rsidRPr="00052D34" w:rsidRDefault="00581C2D" w:rsidP="00944341">
            <w:pPr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</w:pPr>
            <w:r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Názov špecifického cieľa (napr. </w:t>
            </w:r>
            <w:r w:rsidRPr="00052D34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Dobré zdravie</w:t>
            </w:r>
            <w:r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)</w:t>
            </w:r>
          </w:p>
        </w:tc>
        <w:tc>
          <w:tcPr>
            <w:tcW w:w="683" w:type="dxa"/>
            <w:shd w:val="clear" w:color="auto" w:fill="9CC2E5" w:themeFill="accent1" w:themeFillTint="99"/>
          </w:tcPr>
          <w:p w14:paraId="175BFE72" w14:textId="77777777" w:rsidR="00581C2D" w:rsidRPr="00052D34" w:rsidRDefault="00581C2D" w:rsidP="00944341">
            <w:p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</w:pPr>
            <w:r w:rsidRPr="00052D34"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t xml:space="preserve">Stav </w:t>
            </w:r>
          </w:p>
        </w:tc>
        <w:tc>
          <w:tcPr>
            <w:tcW w:w="1206" w:type="dxa"/>
            <w:shd w:val="clear" w:color="auto" w:fill="9CC2E5" w:themeFill="accent1" w:themeFillTint="99"/>
          </w:tcPr>
          <w:p w14:paraId="3F3D096C" w14:textId="77777777" w:rsidR="00581C2D" w:rsidRPr="00052D34" w:rsidRDefault="00581C2D" w:rsidP="00944341">
            <w:p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</w:pPr>
            <w:r w:rsidRPr="00052D34"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t>Merná jednotka</w:t>
            </w:r>
          </w:p>
        </w:tc>
        <w:tc>
          <w:tcPr>
            <w:tcW w:w="1362" w:type="dxa"/>
            <w:shd w:val="clear" w:color="auto" w:fill="9CC2E5" w:themeFill="accent1" w:themeFillTint="99"/>
          </w:tcPr>
          <w:p w14:paraId="239F3BF1" w14:textId="77777777" w:rsidR="00581C2D" w:rsidRPr="00052D34" w:rsidRDefault="00581C2D" w:rsidP="00944341">
            <w:p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</w:pPr>
            <w:r w:rsidRPr="00052D34"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t xml:space="preserve">Cieľová hodnota </w:t>
            </w:r>
          </w:p>
        </w:tc>
        <w:tc>
          <w:tcPr>
            <w:tcW w:w="1446" w:type="dxa"/>
            <w:shd w:val="clear" w:color="auto" w:fill="9CC2E5" w:themeFill="accent1" w:themeFillTint="99"/>
          </w:tcPr>
          <w:p w14:paraId="2ECB5FDF" w14:textId="77777777" w:rsidR="00581C2D" w:rsidRPr="00052D34" w:rsidRDefault="00581C2D" w:rsidP="00944341">
            <w:pPr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</w:pPr>
            <w:r w:rsidRPr="00052D34"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t>Dosiahnutá hodnota</w:t>
            </w:r>
          </w:p>
          <w:p w14:paraId="4B29C740" w14:textId="77777777" w:rsidR="00581C2D" w:rsidRPr="00052D34" w:rsidRDefault="00581C2D" w:rsidP="00944341">
            <w:p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</w:pPr>
          </w:p>
        </w:tc>
        <w:tc>
          <w:tcPr>
            <w:tcW w:w="2323" w:type="dxa"/>
            <w:shd w:val="clear" w:color="auto" w:fill="9CC2E5" w:themeFill="accent1" w:themeFillTint="99"/>
          </w:tcPr>
          <w:p w14:paraId="1CCDC8E7" w14:textId="77777777" w:rsidR="00581C2D" w:rsidRPr="00052D34" w:rsidRDefault="00581C2D" w:rsidP="00944341">
            <w:p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</w:pPr>
            <w:r w:rsidRPr="00052D34"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t>Zdroj overenia</w:t>
            </w:r>
          </w:p>
        </w:tc>
      </w:tr>
      <w:tr w:rsidR="00581C2D" w:rsidRPr="00052D34" w14:paraId="2C9117F1" w14:textId="77777777" w:rsidTr="000B1D9B">
        <w:tc>
          <w:tcPr>
            <w:tcW w:w="2042" w:type="dxa"/>
          </w:tcPr>
          <w:p w14:paraId="486BF13C" w14:textId="77777777" w:rsidR="00581C2D" w:rsidRPr="00052D34" w:rsidRDefault="00581C2D" w:rsidP="00944341">
            <w:pP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Napr.:</w:t>
            </w:r>
            <w:r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br/>
              <w:t xml:space="preserve">Zvýšenie počtu špecializovaných lekárskych zákrokov v nemocnici </w:t>
            </w:r>
          </w:p>
        </w:tc>
        <w:tc>
          <w:tcPr>
            <w:tcW w:w="683" w:type="dxa"/>
          </w:tcPr>
          <w:p w14:paraId="701272B8" w14:textId="77777777" w:rsidR="00581C2D" w:rsidRPr="00052D34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ČD</w:t>
            </w:r>
          </w:p>
        </w:tc>
        <w:tc>
          <w:tcPr>
            <w:tcW w:w="1206" w:type="dxa"/>
          </w:tcPr>
          <w:p w14:paraId="0EC7FA94" w14:textId="77777777" w:rsidR="00581C2D" w:rsidRPr="00052D34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Uveďte názov mernej jednotky (napr. kus, osoba, percentá atď.)</w:t>
            </w:r>
          </w:p>
        </w:tc>
        <w:tc>
          <w:tcPr>
            <w:tcW w:w="1362" w:type="dxa"/>
          </w:tcPr>
          <w:p w14:paraId="28E4AB73" w14:textId="77777777" w:rsidR="00581C2D" w:rsidRPr="00052D34" w:rsidRDefault="00581C2D" w:rsidP="000B1D9B">
            <w:pP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Uveďte ukazovateľ podľa projektového dokumentu. Napr.: Zvýšenie zákrokov v nemocnici o 40% v roku 2019 oproti roku 2018</w:t>
            </w:r>
          </w:p>
        </w:tc>
        <w:tc>
          <w:tcPr>
            <w:tcW w:w="1446" w:type="dxa"/>
          </w:tcPr>
          <w:p w14:paraId="679230A5" w14:textId="77777777" w:rsidR="00581C2D" w:rsidRPr="00052D34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Uveďte hodnotu ukazovateľa, ktorú ste dosiahli v rámci realizácie projektu. Napr. 35%</w:t>
            </w:r>
          </w:p>
        </w:tc>
        <w:tc>
          <w:tcPr>
            <w:tcW w:w="2323" w:type="dxa"/>
          </w:tcPr>
          <w:p w14:paraId="6E6109EC" w14:textId="77777777" w:rsidR="00581C2D" w:rsidRPr="00052D34" w:rsidRDefault="00581C2D" w:rsidP="00944341">
            <w:pP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Uveďte zdroje overenia, na základe ktorých je možné overiť dosiahnuté ukazovatele. Napr. Evidencia nemocnice, výročná správa nemocnice za rok 2019</w:t>
            </w:r>
          </w:p>
          <w:p w14:paraId="1BC696BA" w14:textId="77777777" w:rsidR="00581C2D" w:rsidRPr="00052D34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(príloha č. 8)</w:t>
            </w:r>
          </w:p>
        </w:tc>
      </w:tr>
      <w:tr w:rsidR="00581C2D" w:rsidRPr="00052D34" w14:paraId="702C68BF" w14:textId="77777777" w:rsidTr="000B1D9B">
        <w:tc>
          <w:tcPr>
            <w:tcW w:w="2042" w:type="dxa"/>
          </w:tcPr>
          <w:p w14:paraId="55503F22" w14:textId="77777777" w:rsidR="00581C2D" w:rsidRPr="00052D34" w:rsidRDefault="00581C2D" w:rsidP="00944341">
            <w:pP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lastRenderedPageBreak/>
              <w:t>Napr.: Počet ľudí, ktorým sa poskytla zdravotná a preventívna starostlivosť vrátane osôb so zdravotným postihnutím</w:t>
            </w:r>
          </w:p>
        </w:tc>
        <w:tc>
          <w:tcPr>
            <w:tcW w:w="683" w:type="dxa"/>
          </w:tcPr>
          <w:p w14:paraId="0292D93E" w14:textId="77777777" w:rsidR="00581C2D" w:rsidRPr="00052D34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D</w:t>
            </w:r>
          </w:p>
        </w:tc>
        <w:tc>
          <w:tcPr>
            <w:tcW w:w="1206" w:type="dxa"/>
          </w:tcPr>
          <w:p w14:paraId="56A4C37D" w14:textId="77777777" w:rsidR="00581C2D" w:rsidRPr="00052D34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počet</w:t>
            </w:r>
          </w:p>
        </w:tc>
        <w:tc>
          <w:tcPr>
            <w:tcW w:w="1362" w:type="dxa"/>
          </w:tcPr>
          <w:p w14:paraId="09EC7373" w14:textId="77777777" w:rsidR="00581C2D" w:rsidRPr="00052D34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5 000</w:t>
            </w:r>
            <w:r w:rsidRPr="00052D34">
              <w:rPr>
                <w:rStyle w:val="Odkaznapoznmkupodiarou"/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footnoteReference w:id="1"/>
            </w:r>
          </w:p>
        </w:tc>
        <w:tc>
          <w:tcPr>
            <w:tcW w:w="1446" w:type="dxa"/>
          </w:tcPr>
          <w:p w14:paraId="4F15AF82" w14:textId="77777777" w:rsidR="00581C2D" w:rsidRPr="00052D34" w:rsidRDefault="00581C2D" w:rsidP="00944341">
            <w:pP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5 000 (z toho 2 000 mužov,  2 000 žien, 500 dievčat, 450 chlapcov a 50 žien so zdravotným postihnutím, a iné.). </w:t>
            </w:r>
          </w:p>
        </w:tc>
        <w:tc>
          <w:tcPr>
            <w:tcW w:w="2323" w:type="dxa"/>
          </w:tcPr>
          <w:p w14:paraId="0DFAF8EE" w14:textId="77777777" w:rsidR="00581C2D" w:rsidRPr="00052D34" w:rsidRDefault="00581C2D" w:rsidP="00944341">
            <w:pPr>
              <w:rPr>
                <w:rFonts w:asciiTheme="minorHAnsi" w:hAnsiTheme="minorHAnsi" w:cstheme="minorHAnsi"/>
                <w:sz w:val="28"/>
              </w:rPr>
            </w:pPr>
            <w:r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Uveďte zdroje overenia.</w:t>
            </w:r>
          </w:p>
        </w:tc>
      </w:tr>
      <w:tr w:rsidR="00581C2D" w:rsidRPr="00052D34" w14:paraId="072E3898" w14:textId="77777777" w:rsidTr="000B1D9B">
        <w:tc>
          <w:tcPr>
            <w:tcW w:w="2042" w:type="dxa"/>
          </w:tcPr>
          <w:p w14:paraId="72BB609E" w14:textId="77777777" w:rsidR="00581C2D" w:rsidRPr="00052D34" w:rsidRDefault="00581C2D" w:rsidP="00944341">
            <w:pPr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</w:tc>
        <w:tc>
          <w:tcPr>
            <w:tcW w:w="683" w:type="dxa"/>
          </w:tcPr>
          <w:p w14:paraId="197689B5" w14:textId="77777777" w:rsidR="00581C2D" w:rsidRPr="00052D34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</w:tc>
        <w:tc>
          <w:tcPr>
            <w:tcW w:w="1206" w:type="dxa"/>
          </w:tcPr>
          <w:p w14:paraId="738DA56A" w14:textId="77777777" w:rsidR="00581C2D" w:rsidRPr="00052D34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</w:tc>
        <w:tc>
          <w:tcPr>
            <w:tcW w:w="1362" w:type="dxa"/>
          </w:tcPr>
          <w:p w14:paraId="1C0FCA59" w14:textId="77777777" w:rsidR="00581C2D" w:rsidRPr="00052D34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</w:tc>
        <w:tc>
          <w:tcPr>
            <w:tcW w:w="1446" w:type="dxa"/>
          </w:tcPr>
          <w:p w14:paraId="24D26F1B" w14:textId="77777777" w:rsidR="00581C2D" w:rsidRPr="00052D34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</w:tc>
        <w:tc>
          <w:tcPr>
            <w:tcW w:w="2323" w:type="dxa"/>
          </w:tcPr>
          <w:p w14:paraId="37FD302E" w14:textId="77777777" w:rsidR="00581C2D" w:rsidRPr="00052D34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</w:tc>
      </w:tr>
      <w:tr w:rsidR="00581C2D" w:rsidRPr="00052D34" w14:paraId="56CC05AB" w14:textId="77777777" w:rsidTr="000B1D9B">
        <w:tc>
          <w:tcPr>
            <w:tcW w:w="2042" w:type="dxa"/>
          </w:tcPr>
          <w:p w14:paraId="133DD791" w14:textId="77777777" w:rsidR="00581C2D" w:rsidRPr="00052D34" w:rsidRDefault="00581C2D" w:rsidP="00944341">
            <w:pPr>
              <w:rPr>
                <w:rFonts w:asciiTheme="minorHAnsi" w:hAnsiTheme="minorHAnsi" w:cstheme="minorHAnsi"/>
                <w:i/>
                <w:color w:val="2E74B5"/>
                <w:sz w:val="22"/>
                <w:szCs w:val="20"/>
              </w:rPr>
            </w:pPr>
            <w:r w:rsidRPr="00052D34">
              <w:rPr>
                <w:rFonts w:asciiTheme="minorHAnsi" w:hAnsiTheme="minorHAnsi" w:cstheme="minorHAnsi"/>
                <w:i/>
                <w:color w:val="2E74B5"/>
                <w:sz w:val="22"/>
                <w:szCs w:val="20"/>
              </w:rPr>
              <w:t>V prípade potreby vložte ďalšie riadky</w:t>
            </w:r>
          </w:p>
        </w:tc>
        <w:tc>
          <w:tcPr>
            <w:tcW w:w="683" w:type="dxa"/>
          </w:tcPr>
          <w:p w14:paraId="46839FEE" w14:textId="77777777" w:rsidR="00581C2D" w:rsidRPr="00052D34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</w:tc>
        <w:tc>
          <w:tcPr>
            <w:tcW w:w="1206" w:type="dxa"/>
          </w:tcPr>
          <w:p w14:paraId="429B4786" w14:textId="77777777" w:rsidR="00581C2D" w:rsidRPr="00052D34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</w:tc>
        <w:tc>
          <w:tcPr>
            <w:tcW w:w="1362" w:type="dxa"/>
          </w:tcPr>
          <w:p w14:paraId="5A13C641" w14:textId="77777777" w:rsidR="00581C2D" w:rsidRPr="00052D34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</w:tc>
        <w:tc>
          <w:tcPr>
            <w:tcW w:w="1446" w:type="dxa"/>
          </w:tcPr>
          <w:p w14:paraId="43A99F01" w14:textId="77777777" w:rsidR="00581C2D" w:rsidRPr="00052D34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</w:tc>
        <w:tc>
          <w:tcPr>
            <w:tcW w:w="2323" w:type="dxa"/>
          </w:tcPr>
          <w:p w14:paraId="5D45B8B6" w14:textId="77777777" w:rsidR="00581C2D" w:rsidRPr="00052D34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</w:tc>
      </w:tr>
    </w:tbl>
    <w:p w14:paraId="38932ACD" w14:textId="596F40A6" w:rsidR="004D17C4" w:rsidRPr="00052D34" w:rsidRDefault="004D17C4" w:rsidP="00581C2D">
      <w:pPr>
        <w:jc w:val="both"/>
        <w:rPr>
          <w:rFonts w:asciiTheme="minorHAnsi" w:hAnsiTheme="minorHAnsi" w:cstheme="minorHAnsi"/>
          <w:i/>
          <w:color w:val="0070C0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81C2D" w:rsidRPr="00052D34" w14:paraId="00E842B4" w14:textId="77777777" w:rsidTr="000B1D9B">
        <w:tc>
          <w:tcPr>
            <w:tcW w:w="9062" w:type="dxa"/>
            <w:shd w:val="clear" w:color="auto" w:fill="9CC2E5"/>
          </w:tcPr>
          <w:p w14:paraId="185CD07F" w14:textId="77777777" w:rsidR="00581C2D" w:rsidRPr="00052D34" w:rsidRDefault="00581C2D" w:rsidP="00944341">
            <w:p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</w:pPr>
            <w:r w:rsidRPr="00052D34"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t>Udržateľnosť projektu</w:t>
            </w:r>
          </w:p>
          <w:p w14:paraId="3BB7453F" w14:textId="77777777" w:rsidR="00581C2D" w:rsidRPr="00052D34" w:rsidRDefault="00581C2D" w:rsidP="00944341">
            <w:pPr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0"/>
              </w:rPr>
            </w:pPr>
          </w:p>
        </w:tc>
      </w:tr>
      <w:tr w:rsidR="00581C2D" w:rsidRPr="00052D34" w14:paraId="671DBDF9" w14:textId="77777777" w:rsidTr="000B1D9B">
        <w:tc>
          <w:tcPr>
            <w:tcW w:w="9062" w:type="dxa"/>
            <w:shd w:val="clear" w:color="auto" w:fill="auto"/>
          </w:tcPr>
          <w:p w14:paraId="6953AB6F" w14:textId="5D29A4C7" w:rsidR="00581C2D" w:rsidRPr="00052D34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Uveďte ako bude zabezpečená udržateľnosť projektu. Uveďte ako bude zabezpečená udržateľnosť projektu z hľadiska vzťahu k prierezovým témam</w:t>
            </w:r>
            <w:r w:rsidR="000B1D9B"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(SDG č. 5 a SDG č. 13)</w:t>
            </w:r>
            <w:r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</w:p>
          <w:p w14:paraId="49E4BC6F" w14:textId="77777777" w:rsidR="00581C2D" w:rsidRPr="00052D34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</w:tc>
      </w:tr>
    </w:tbl>
    <w:p w14:paraId="7B0DD684" w14:textId="77777777" w:rsidR="00581C2D" w:rsidRPr="00052D34" w:rsidRDefault="00581C2D" w:rsidP="00581C2D">
      <w:pPr>
        <w:jc w:val="both"/>
        <w:rPr>
          <w:rFonts w:asciiTheme="minorHAnsi" w:hAnsiTheme="minorHAnsi" w:cstheme="minorHAnsi"/>
          <w:bCs/>
          <w:color w:val="auto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81C2D" w:rsidRPr="00052D34" w14:paraId="4FFE14AC" w14:textId="77777777" w:rsidTr="00944341">
        <w:tc>
          <w:tcPr>
            <w:tcW w:w="9288" w:type="dxa"/>
            <w:shd w:val="clear" w:color="auto" w:fill="9CC2E5"/>
          </w:tcPr>
          <w:p w14:paraId="5CEB76B8" w14:textId="77777777" w:rsidR="00581C2D" w:rsidRPr="00052D34" w:rsidRDefault="00581C2D" w:rsidP="00944341">
            <w:p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</w:pPr>
            <w:r w:rsidRPr="00052D34"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t xml:space="preserve">Vlastné hodnotenie priebehu realizácie projektu </w:t>
            </w:r>
          </w:p>
          <w:p w14:paraId="503658EB" w14:textId="77777777" w:rsidR="00581C2D" w:rsidRPr="00052D34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31849B"/>
                <w:sz w:val="22"/>
                <w:szCs w:val="20"/>
              </w:rPr>
            </w:pPr>
          </w:p>
        </w:tc>
      </w:tr>
      <w:tr w:rsidR="00581C2D" w:rsidRPr="00052D34" w14:paraId="6BFFD1F0" w14:textId="77777777" w:rsidTr="00944341">
        <w:tc>
          <w:tcPr>
            <w:tcW w:w="9288" w:type="dxa"/>
            <w:shd w:val="clear" w:color="auto" w:fill="auto"/>
          </w:tcPr>
          <w:p w14:paraId="616BFA80" w14:textId="1010DC51" w:rsidR="00581C2D" w:rsidRPr="00052D34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Popíšte vlastné zhodnotenie realizovaných aktivít, kvalitu dosiahnutých výstupov a cieľov so zreteľom na identifikované problémy a potreby cieľových skupín a konečných príjemcov. Je potrebné uviesť zlepšenie oproti pôvodnému stavu pred realizáciou daného projektu. </w:t>
            </w:r>
          </w:p>
          <w:p w14:paraId="71E0D9FA" w14:textId="77777777" w:rsidR="000B1D9B" w:rsidRPr="00052D34" w:rsidRDefault="000B1D9B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757388AD" w14:textId="494285B8" w:rsidR="00581C2D" w:rsidRPr="00052D34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Vlastné hodnotenie priebehu realizácie uveďte aj z hľadiska vzťahu k prierezovým témam.</w:t>
            </w:r>
          </w:p>
          <w:p w14:paraId="6C4F453D" w14:textId="77777777" w:rsidR="00581C2D" w:rsidRPr="00052D34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382020AF" w14:textId="77777777" w:rsidR="00581C2D" w:rsidRPr="00052D34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Zhodnotenie priebehu realizácie projektu z pohľadu projektového tímu.</w:t>
            </w:r>
          </w:p>
          <w:p w14:paraId="4392A63A" w14:textId="77777777" w:rsidR="00581C2D" w:rsidRPr="00052D34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31849B"/>
                <w:sz w:val="22"/>
                <w:szCs w:val="20"/>
              </w:rPr>
            </w:pPr>
          </w:p>
        </w:tc>
      </w:tr>
    </w:tbl>
    <w:p w14:paraId="5025E058" w14:textId="77777777" w:rsidR="00581C2D" w:rsidRPr="00052D34" w:rsidRDefault="00581C2D" w:rsidP="00581C2D">
      <w:pPr>
        <w:jc w:val="both"/>
        <w:rPr>
          <w:rFonts w:asciiTheme="minorHAnsi" w:hAnsiTheme="minorHAnsi" w:cstheme="minorHAnsi"/>
          <w:bCs/>
          <w:color w:val="auto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81C2D" w:rsidRPr="00052D34" w14:paraId="2BF2507F" w14:textId="77777777" w:rsidTr="00944341">
        <w:tc>
          <w:tcPr>
            <w:tcW w:w="9288" w:type="dxa"/>
            <w:shd w:val="clear" w:color="auto" w:fill="9CC2E5"/>
          </w:tcPr>
          <w:p w14:paraId="581C690F" w14:textId="321539BE" w:rsidR="00581C2D" w:rsidRPr="00052D34" w:rsidRDefault="00581C2D" w:rsidP="00944341">
            <w:p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</w:pPr>
            <w:r w:rsidRPr="00052D34"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t>Odporúčania a </w:t>
            </w:r>
            <w:r w:rsidR="000B1D9B" w:rsidRPr="00052D34"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t>„</w:t>
            </w:r>
            <w:proofErr w:type="spellStart"/>
            <w:r w:rsidRPr="00052D34"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t>lessons</w:t>
            </w:r>
            <w:proofErr w:type="spellEnd"/>
            <w:r w:rsidRPr="00052D34"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t xml:space="preserve"> </w:t>
            </w:r>
            <w:proofErr w:type="spellStart"/>
            <w:r w:rsidRPr="00052D34"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t>learned</w:t>
            </w:r>
            <w:proofErr w:type="spellEnd"/>
            <w:r w:rsidR="000B1D9B" w:rsidRPr="00052D34"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t>“</w:t>
            </w:r>
          </w:p>
          <w:p w14:paraId="54F73D2A" w14:textId="77777777" w:rsidR="00581C2D" w:rsidRPr="00052D34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31849B"/>
                <w:sz w:val="22"/>
                <w:szCs w:val="20"/>
              </w:rPr>
            </w:pPr>
          </w:p>
        </w:tc>
      </w:tr>
      <w:tr w:rsidR="00581C2D" w:rsidRPr="00052D34" w14:paraId="18A933D6" w14:textId="77777777" w:rsidTr="00944341">
        <w:tc>
          <w:tcPr>
            <w:tcW w:w="9288" w:type="dxa"/>
            <w:shd w:val="clear" w:color="auto" w:fill="auto"/>
          </w:tcPr>
          <w:p w14:paraId="0A06E29E" w14:textId="1F7D6212" w:rsidR="00581C2D" w:rsidRPr="00052D34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Zhodnoťte získané poznatky a skúsenosti, ktoré by bolo možné využiť v budúcnosti (</w:t>
            </w:r>
            <w:proofErr w:type="spellStart"/>
            <w:r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lessons</w:t>
            </w:r>
            <w:proofErr w:type="spellEnd"/>
            <w:r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proofErr w:type="spellStart"/>
            <w:r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learned</w:t>
            </w:r>
            <w:proofErr w:type="spellEnd"/>
            <w:r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).</w:t>
            </w:r>
          </w:p>
          <w:p w14:paraId="45309001" w14:textId="77777777" w:rsidR="00581C2D" w:rsidRPr="00052D34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31849B"/>
                <w:sz w:val="22"/>
                <w:szCs w:val="20"/>
              </w:rPr>
            </w:pPr>
          </w:p>
          <w:p w14:paraId="73115093" w14:textId="77777777" w:rsidR="00581C2D" w:rsidRPr="00052D34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Uveďte dôležité faktory z procesu manažmentu a/alebo implementácie, ktoré pozitívne alebo negatívne ovplyvnili výstupy projektu, prípadne mali neplánované dopady. Stručne popíšte dôležité fakty, údaje, dopady, ktoré možno prezentovať ako úspech zvolenej intervencie a ktoré môžu slúžiť ako príklad pre ostatných. Uveďte závery a odporúčania v zmysle potreby plánovania ďalších intervencií a rozvojových projektov. </w:t>
            </w:r>
          </w:p>
          <w:p w14:paraId="7A4D0BEA" w14:textId="77777777" w:rsidR="00581C2D" w:rsidRPr="00052D34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78CEFB3A" w14:textId="7F6478F3" w:rsidR="00581C2D" w:rsidRPr="00052D34" w:rsidRDefault="000B1D9B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Zhodnoťte</w:t>
            </w:r>
            <w:r w:rsidR="00581C2D"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získané poznatky aj pre prierezové témy. </w:t>
            </w:r>
            <w:r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Uveďte</w:t>
            </w:r>
            <w:r w:rsidR="00581C2D"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závery a odporúčania pre lepšiu integráciu oboch prierezových tém v budúcich projektoch.</w:t>
            </w:r>
          </w:p>
          <w:p w14:paraId="3788DD93" w14:textId="77777777" w:rsidR="00581C2D" w:rsidRPr="00052D34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31849B"/>
                <w:sz w:val="22"/>
                <w:szCs w:val="20"/>
              </w:rPr>
            </w:pPr>
          </w:p>
        </w:tc>
      </w:tr>
    </w:tbl>
    <w:p w14:paraId="2E364DA5" w14:textId="77777777" w:rsidR="00581C2D" w:rsidRPr="00052D34" w:rsidRDefault="00581C2D" w:rsidP="00581C2D">
      <w:pPr>
        <w:pStyle w:val="Odsekzoznamu1"/>
        <w:ind w:left="0"/>
        <w:jc w:val="both"/>
        <w:rPr>
          <w:rFonts w:asciiTheme="minorHAnsi" w:hAnsiTheme="minorHAnsi" w:cstheme="minorHAnsi"/>
          <w:b/>
          <w:sz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81C2D" w:rsidRPr="00052D34" w14:paraId="599A6C8C" w14:textId="77777777" w:rsidTr="00944341">
        <w:tc>
          <w:tcPr>
            <w:tcW w:w="9288" w:type="dxa"/>
            <w:shd w:val="clear" w:color="auto" w:fill="9CC2E5"/>
          </w:tcPr>
          <w:p w14:paraId="744D6F8E" w14:textId="77777777" w:rsidR="00581C2D" w:rsidRPr="00052D34" w:rsidRDefault="00581C2D" w:rsidP="00944341">
            <w:pPr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</w:pPr>
            <w:r w:rsidRPr="00052D34"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t>Stručné zhrnutie výstupov a cieľov projektu v anglickom jazyku</w:t>
            </w:r>
          </w:p>
          <w:p w14:paraId="59BD98C4" w14:textId="77777777" w:rsidR="00581C2D" w:rsidRPr="00052D34" w:rsidRDefault="00581C2D" w:rsidP="00944341">
            <w:pPr>
              <w:rPr>
                <w:rFonts w:asciiTheme="minorHAnsi" w:hAnsiTheme="minorHAnsi" w:cstheme="minorHAnsi"/>
                <w:color w:val="auto"/>
                <w:sz w:val="22"/>
                <w:szCs w:val="20"/>
              </w:rPr>
            </w:pPr>
          </w:p>
        </w:tc>
      </w:tr>
      <w:tr w:rsidR="00581C2D" w:rsidRPr="00052D34" w14:paraId="28B03CA7" w14:textId="77777777" w:rsidTr="00944341">
        <w:tc>
          <w:tcPr>
            <w:tcW w:w="9288" w:type="dxa"/>
            <w:shd w:val="clear" w:color="auto" w:fill="auto"/>
          </w:tcPr>
          <w:p w14:paraId="14430C6E" w14:textId="744B4674" w:rsidR="00581C2D" w:rsidRPr="00052D34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lastRenderedPageBreak/>
              <w:t>Popis hlavných problémov a identifikovaných potrieb,</w:t>
            </w:r>
            <w:r w:rsidRPr="00052D34">
              <w:rPr>
                <w:rFonts w:asciiTheme="minorHAnsi" w:hAnsiTheme="minorHAnsi" w:cstheme="minorHAnsi"/>
                <w:sz w:val="28"/>
              </w:rPr>
              <w:t xml:space="preserve"> </w:t>
            </w:r>
            <w:r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pre potreby</w:t>
            </w:r>
            <w:r w:rsidR="000B1D9B"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zverejnenia na webovom sídle SAMRS/ MZVEZ SR/ ZÚ SR</w:t>
            </w:r>
            <w:r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. </w:t>
            </w:r>
          </w:p>
          <w:p w14:paraId="6B409C12" w14:textId="77777777" w:rsidR="00581C2D" w:rsidRPr="00052D34" w:rsidRDefault="00581C2D" w:rsidP="00944341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0C138B8B" w14:textId="77777777" w:rsidR="00581C2D" w:rsidRPr="00052D34" w:rsidRDefault="00581C2D" w:rsidP="00581C2D">
      <w:pPr>
        <w:pStyle w:val="Odsekzoznamu1"/>
        <w:ind w:left="0"/>
        <w:jc w:val="both"/>
        <w:rPr>
          <w:rFonts w:asciiTheme="minorHAnsi" w:hAnsiTheme="minorHAnsi" w:cstheme="minorHAnsi"/>
          <w:i/>
          <w:iCs/>
          <w:color w:val="31849B"/>
          <w:sz w:val="22"/>
          <w:lang w:val="sk-SK"/>
        </w:rPr>
      </w:pPr>
      <w:r w:rsidRPr="00052D34">
        <w:rPr>
          <w:rFonts w:asciiTheme="minorHAnsi" w:hAnsiTheme="minorHAnsi" w:cstheme="minorHAnsi"/>
          <w:i/>
          <w:iCs/>
          <w:color w:val="31849B"/>
          <w:sz w:val="22"/>
          <w:lang w:val="sk-SK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81C2D" w:rsidRPr="00052D34" w14:paraId="0D5150ED" w14:textId="77777777" w:rsidTr="00944341">
        <w:tc>
          <w:tcPr>
            <w:tcW w:w="9288" w:type="dxa"/>
            <w:shd w:val="clear" w:color="auto" w:fill="9CC2E5"/>
          </w:tcPr>
          <w:p w14:paraId="64DD01CD" w14:textId="77777777" w:rsidR="00581C2D" w:rsidRPr="00052D34" w:rsidRDefault="00581C2D" w:rsidP="00944341">
            <w:pPr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</w:pPr>
            <w:r w:rsidRPr="00052D34"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t>Zoznam príloh</w:t>
            </w:r>
          </w:p>
          <w:p w14:paraId="0D9AF90E" w14:textId="77777777" w:rsidR="00581C2D" w:rsidRPr="00052D34" w:rsidRDefault="00581C2D" w:rsidP="00944341">
            <w:pPr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0"/>
              </w:rPr>
            </w:pPr>
          </w:p>
        </w:tc>
      </w:tr>
      <w:tr w:rsidR="00581C2D" w:rsidRPr="00052D34" w14:paraId="14B62D97" w14:textId="77777777" w:rsidTr="00944341">
        <w:tc>
          <w:tcPr>
            <w:tcW w:w="9288" w:type="dxa"/>
            <w:shd w:val="clear" w:color="auto" w:fill="auto"/>
          </w:tcPr>
          <w:p w14:paraId="039A487A" w14:textId="77777777" w:rsidR="00581C2D" w:rsidRPr="00052D34" w:rsidRDefault="00581C2D" w:rsidP="00944341">
            <w:pPr>
              <w:pStyle w:val="Odsekzoznamu"/>
              <w:ind w:left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50DB2286" w14:textId="320E0450" w:rsidR="00581C2D" w:rsidRPr="00052D34" w:rsidRDefault="00581C2D" w:rsidP="00581C2D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052D34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Doklady a zdroje overenia</w:t>
            </w:r>
            <w:r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(napr. prezenčné listiny, fotografie, </w:t>
            </w:r>
            <w:r w:rsidR="000B1D9B"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videá, </w:t>
            </w:r>
            <w:r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mediálne výstupy ako napr. linky na články, blogy, filmy, rozhovory a pod.)</w:t>
            </w:r>
          </w:p>
          <w:p w14:paraId="01C83CFC" w14:textId="77777777" w:rsidR="00581C2D" w:rsidRPr="00052D34" w:rsidRDefault="00581C2D" w:rsidP="00581C2D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052D34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Monitorovacie správy</w:t>
            </w:r>
            <w:r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(monitorovacie správy, správy z ciest a pod.)</w:t>
            </w:r>
          </w:p>
          <w:p w14:paraId="79D83BE7" w14:textId="77777777" w:rsidR="00581C2D" w:rsidRPr="00052D34" w:rsidRDefault="00581C2D" w:rsidP="00581C2D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</w:pPr>
            <w:r w:rsidRPr="00052D34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Preberací protokol</w:t>
            </w:r>
          </w:p>
          <w:p w14:paraId="777EFB23" w14:textId="77777777" w:rsidR="00581C2D" w:rsidRPr="00052D34" w:rsidRDefault="00581C2D" w:rsidP="00581C2D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052D34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Potvrdzujúci list partnera</w:t>
            </w:r>
            <w:r w:rsidRPr="00052D34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o jeho účasti na projekte a jeho odporúčania do budúcnosti </w:t>
            </w:r>
          </w:p>
          <w:p w14:paraId="5D7565F9" w14:textId="77777777" w:rsidR="00581C2D" w:rsidRPr="00052D34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595E60D8" w14:textId="0BD331E2" w:rsidR="00581C2D" w:rsidRPr="00052D34" w:rsidRDefault="00D43E61" w:rsidP="00944341">
            <w:pPr>
              <w:rPr>
                <w:rFonts w:asciiTheme="minorHAnsi" w:hAnsiTheme="minorHAnsi" w:cstheme="minorHAnsi"/>
                <w:i/>
                <w:color w:val="31849B"/>
                <w:sz w:val="22"/>
                <w:szCs w:val="20"/>
              </w:rPr>
            </w:pPr>
            <w:r w:rsidRPr="00052D34">
              <w:rPr>
                <w:rFonts w:asciiTheme="minorHAnsi" w:hAnsiTheme="minorHAnsi" w:cstheme="minorHAnsi"/>
                <w:i/>
                <w:color w:val="2E74B5"/>
                <w:sz w:val="22"/>
                <w:szCs w:val="20"/>
              </w:rPr>
              <w:t xml:space="preserve">Prílohy je povinné predložiť </w:t>
            </w:r>
            <w:r w:rsidRPr="00052D34">
              <w:rPr>
                <w:rFonts w:asciiTheme="minorHAnsi" w:hAnsiTheme="minorHAnsi" w:cstheme="minorHAnsi"/>
                <w:b/>
                <w:i/>
                <w:color w:val="2E74B5"/>
                <w:sz w:val="22"/>
                <w:szCs w:val="20"/>
              </w:rPr>
              <w:t>iba</w:t>
            </w:r>
            <w:r w:rsidRPr="00052D34">
              <w:rPr>
                <w:rFonts w:asciiTheme="minorHAnsi" w:hAnsiTheme="minorHAnsi" w:cstheme="minorHAnsi"/>
                <w:i/>
                <w:color w:val="2E74B5"/>
                <w:sz w:val="22"/>
                <w:szCs w:val="20"/>
              </w:rPr>
              <w:t xml:space="preserve"> elektronicky (sken) emailom/CD/DVD/USB/emailom – napr. cez úschovňu.</w:t>
            </w:r>
            <w:r w:rsidRPr="00052D34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</w:tc>
      </w:tr>
    </w:tbl>
    <w:p w14:paraId="2BFFBBA5" w14:textId="77777777" w:rsidR="00581C2D" w:rsidRPr="00052D34" w:rsidRDefault="00581C2D" w:rsidP="00581C2D">
      <w:pPr>
        <w:rPr>
          <w:rFonts w:asciiTheme="minorHAnsi" w:hAnsiTheme="minorHAnsi" w:cstheme="minorHAnsi"/>
          <w:bCs/>
          <w:color w:val="auto"/>
          <w:sz w:val="22"/>
          <w:szCs w:val="20"/>
        </w:rPr>
      </w:pPr>
    </w:p>
    <w:tbl>
      <w:tblPr>
        <w:tblW w:w="9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722"/>
        <w:gridCol w:w="4554"/>
      </w:tblGrid>
      <w:tr w:rsidR="00581C2D" w:rsidRPr="00052D34" w14:paraId="4094DCFD" w14:textId="77777777" w:rsidTr="00944341">
        <w:trPr>
          <w:trHeight w:val="463"/>
          <w:jc w:val="center"/>
        </w:trPr>
        <w:tc>
          <w:tcPr>
            <w:tcW w:w="4722" w:type="dxa"/>
            <w:shd w:val="clear" w:color="auto" w:fill="9CC2E5"/>
          </w:tcPr>
          <w:p w14:paraId="0CCE6EDA" w14:textId="77777777" w:rsidR="00581C2D" w:rsidRPr="00052D34" w:rsidRDefault="00581C2D" w:rsidP="00944341">
            <w:pP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0"/>
              </w:rPr>
            </w:pPr>
            <w:r w:rsidRPr="00052D34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0"/>
              </w:rPr>
              <w:t>Projektový manažér prijímateľa:</w:t>
            </w:r>
          </w:p>
        </w:tc>
        <w:tc>
          <w:tcPr>
            <w:tcW w:w="4554" w:type="dxa"/>
            <w:shd w:val="clear" w:color="auto" w:fill="9CC2E5"/>
          </w:tcPr>
          <w:p w14:paraId="667F66BA" w14:textId="77777777" w:rsidR="00581C2D" w:rsidRPr="00052D34" w:rsidRDefault="00581C2D" w:rsidP="00944341">
            <w:pP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0"/>
              </w:rPr>
            </w:pPr>
            <w:r w:rsidRPr="00052D34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0"/>
              </w:rPr>
              <w:t>Štatutárny zástupca prijímateľa:</w:t>
            </w:r>
          </w:p>
        </w:tc>
      </w:tr>
      <w:tr w:rsidR="00581C2D" w:rsidRPr="00052D34" w14:paraId="0EF2F245" w14:textId="77777777" w:rsidTr="00944341">
        <w:trPr>
          <w:trHeight w:val="247"/>
          <w:jc w:val="center"/>
        </w:trPr>
        <w:tc>
          <w:tcPr>
            <w:tcW w:w="4722" w:type="dxa"/>
          </w:tcPr>
          <w:p w14:paraId="29EEB392" w14:textId="77777777" w:rsidR="00581C2D" w:rsidRPr="00052D34" w:rsidRDefault="00581C2D" w:rsidP="00944341">
            <w:pP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0"/>
              </w:rPr>
            </w:pPr>
            <w:r w:rsidRPr="00052D34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0"/>
              </w:rPr>
              <w:t>Meno:</w:t>
            </w:r>
          </w:p>
          <w:p w14:paraId="456BC3D4" w14:textId="77777777" w:rsidR="00581C2D" w:rsidRPr="00052D34" w:rsidRDefault="00581C2D" w:rsidP="00944341">
            <w:pP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0"/>
              </w:rPr>
            </w:pPr>
          </w:p>
        </w:tc>
        <w:tc>
          <w:tcPr>
            <w:tcW w:w="4554" w:type="dxa"/>
          </w:tcPr>
          <w:p w14:paraId="5244630C" w14:textId="77777777" w:rsidR="00581C2D" w:rsidRPr="00052D34" w:rsidRDefault="00581C2D" w:rsidP="00944341">
            <w:pP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0"/>
              </w:rPr>
            </w:pPr>
            <w:r w:rsidRPr="00052D34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0"/>
              </w:rPr>
              <w:t>Meno:</w:t>
            </w:r>
          </w:p>
          <w:p w14:paraId="2498A4B1" w14:textId="77777777" w:rsidR="00581C2D" w:rsidRPr="00052D34" w:rsidRDefault="00581C2D" w:rsidP="00944341">
            <w:pP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0"/>
              </w:rPr>
            </w:pPr>
            <w:bookmarkStart w:id="0" w:name="_GoBack"/>
            <w:bookmarkEnd w:id="0"/>
          </w:p>
        </w:tc>
      </w:tr>
      <w:tr w:rsidR="00581C2D" w:rsidRPr="00052D34" w14:paraId="06E04B3D" w14:textId="77777777" w:rsidTr="00944341">
        <w:trPr>
          <w:trHeight w:val="494"/>
          <w:jc w:val="center"/>
        </w:trPr>
        <w:tc>
          <w:tcPr>
            <w:tcW w:w="4722" w:type="dxa"/>
          </w:tcPr>
          <w:p w14:paraId="1944FDFC" w14:textId="77777777" w:rsidR="00581C2D" w:rsidRPr="00052D34" w:rsidRDefault="00581C2D" w:rsidP="00944341">
            <w:pP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0"/>
              </w:rPr>
            </w:pPr>
            <w:r w:rsidRPr="00052D34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0"/>
              </w:rPr>
              <w:t>Podpis:</w:t>
            </w:r>
          </w:p>
        </w:tc>
        <w:tc>
          <w:tcPr>
            <w:tcW w:w="4554" w:type="dxa"/>
          </w:tcPr>
          <w:p w14:paraId="06D079E0" w14:textId="77777777" w:rsidR="00581C2D" w:rsidRPr="00052D34" w:rsidRDefault="00581C2D" w:rsidP="00944341">
            <w:pP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0"/>
              </w:rPr>
            </w:pPr>
            <w:r w:rsidRPr="00052D34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0"/>
              </w:rPr>
              <w:t>Podpis:</w:t>
            </w:r>
          </w:p>
        </w:tc>
      </w:tr>
      <w:tr w:rsidR="00581C2D" w:rsidRPr="00052D34" w14:paraId="09975BE7" w14:textId="77777777" w:rsidTr="00944341">
        <w:trPr>
          <w:trHeight w:val="585"/>
          <w:jc w:val="center"/>
        </w:trPr>
        <w:tc>
          <w:tcPr>
            <w:tcW w:w="4722" w:type="dxa"/>
          </w:tcPr>
          <w:p w14:paraId="65B313DD" w14:textId="77777777" w:rsidR="00581C2D" w:rsidRPr="00052D34" w:rsidRDefault="00581C2D" w:rsidP="00944341">
            <w:pP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0"/>
              </w:rPr>
            </w:pPr>
            <w:r w:rsidRPr="00052D34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0"/>
              </w:rPr>
              <w:t>Dátum:</w:t>
            </w:r>
          </w:p>
        </w:tc>
        <w:tc>
          <w:tcPr>
            <w:tcW w:w="4554" w:type="dxa"/>
          </w:tcPr>
          <w:p w14:paraId="220DE1AD" w14:textId="77777777" w:rsidR="00581C2D" w:rsidRPr="00052D34" w:rsidRDefault="00581C2D" w:rsidP="00944341">
            <w:pP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0"/>
              </w:rPr>
            </w:pPr>
            <w:r w:rsidRPr="00052D34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0"/>
              </w:rPr>
              <w:t>Dátum:</w:t>
            </w:r>
          </w:p>
        </w:tc>
      </w:tr>
    </w:tbl>
    <w:p w14:paraId="0EAD6D49" w14:textId="77777777" w:rsidR="00581C2D" w:rsidRPr="00052D34" w:rsidRDefault="00581C2D" w:rsidP="00581C2D">
      <w:pPr>
        <w:rPr>
          <w:rFonts w:asciiTheme="minorHAnsi" w:hAnsiTheme="minorHAnsi" w:cstheme="minorHAnsi"/>
          <w:sz w:val="22"/>
          <w:szCs w:val="20"/>
        </w:rPr>
      </w:pPr>
    </w:p>
    <w:p w14:paraId="2E463E1F" w14:textId="77777777" w:rsidR="00581C2D" w:rsidRPr="00052D34" w:rsidRDefault="00581C2D" w:rsidP="00581C2D">
      <w:pPr>
        <w:rPr>
          <w:rFonts w:asciiTheme="minorHAnsi" w:hAnsiTheme="minorHAnsi" w:cstheme="minorHAnsi"/>
          <w:sz w:val="22"/>
          <w:szCs w:val="20"/>
        </w:rPr>
      </w:pPr>
    </w:p>
    <w:p w14:paraId="57C9F25E" w14:textId="77777777" w:rsidR="00DB112D" w:rsidRPr="00052D34" w:rsidRDefault="00052D34">
      <w:pPr>
        <w:rPr>
          <w:rFonts w:asciiTheme="minorHAnsi" w:hAnsiTheme="minorHAnsi" w:cstheme="minorHAnsi"/>
          <w:sz w:val="28"/>
        </w:rPr>
      </w:pPr>
    </w:p>
    <w:sectPr w:rsidR="00DB112D" w:rsidRPr="00052D34" w:rsidSect="002738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72505" w14:textId="77777777" w:rsidR="00581C2D" w:rsidRDefault="00581C2D" w:rsidP="00581C2D">
      <w:r>
        <w:separator/>
      </w:r>
    </w:p>
  </w:endnote>
  <w:endnote w:type="continuationSeparator" w:id="0">
    <w:p w14:paraId="331F6AD9" w14:textId="77777777" w:rsidR="00581C2D" w:rsidRDefault="00581C2D" w:rsidP="0058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A51E5" w14:textId="77777777" w:rsidR="00581C2D" w:rsidRDefault="00581C2D" w:rsidP="00581C2D">
      <w:r>
        <w:separator/>
      </w:r>
    </w:p>
  </w:footnote>
  <w:footnote w:type="continuationSeparator" w:id="0">
    <w:p w14:paraId="396D0F22" w14:textId="77777777" w:rsidR="00581C2D" w:rsidRDefault="00581C2D" w:rsidP="00581C2D">
      <w:r>
        <w:continuationSeparator/>
      </w:r>
    </w:p>
  </w:footnote>
  <w:footnote w:id="1">
    <w:p w14:paraId="0CD82DAB" w14:textId="77777777" w:rsidR="00581C2D" w:rsidRPr="00052D34" w:rsidRDefault="00581C2D" w:rsidP="00052D34">
      <w:pPr>
        <w:pStyle w:val="Textpoznmkypodiarou"/>
        <w:jc w:val="both"/>
        <w:rPr>
          <w:rFonts w:asciiTheme="minorHAnsi" w:hAnsiTheme="minorHAnsi" w:cstheme="minorHAnsi"/>
          <w:sz w:val="18"/>
          <w:szCs w:val="18"/>
        </w:rPr>
      </w:pPr>
      <w:r w:rsidRPr="00052D34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052D34">
        <w:rPr>
          <w:rFonts w:asciiTheme="minorHAnsi" w:hAnsiTheme="minorHAnsi" w:cstheme="minorHAnsi"/>
          <w:sz w:val="18"/>
          <w:szCs w:val="18"/>
        </w:rPr>
        <w:t xml:space="preserve"> </w:t>
      </w:r>
      <w:r w:rsidRPr="00052D34">
        <w:rPr>
          <w:rStyle w:val="Hypertextovprepojenie"/>
          <w:rFonts w:asciiTheme="minorHAnsi" w:hAnsiTheme="minorHAnsi" w:cstheme="minorHAnsi"/>
          <w:b/>
          <w:color w:val="2E74B5"/>
          <w:sz w:val="18"/>
          <w:szCs w:val="18"/>
          <w:u w:val="none"/>
        </w:rPr>
        <w:t>Dosiahnutú hodnotu</w:t>
      </w:r>
      <w:r w:rsidRPr="00052D34">
        <w:rPr>
          <w:rStyle w:val="Hypertextovprepojenie"/>
          <w:rFonts w:asciiTheme="minorHAnsi" w:hAnsiTheme="minorHAnsi" w:cstheme="minorHAnsi"/>
          <w:color w:val="2E74B5"/>
          <w:sz w:val="18"/>
          <w:szCs w:val="18"/>
          <w:u w:val="none"/>
        </w:rPr>
        <w:t xml:space="preserve"> uveďte v </w:t>
      </w:r>
      <w:r w:rsidRPr="00052D34">
        <w:rPr>
          <w:rStyle w:val="Hypertextovprepojenie"/>
          <w:rFonts w:asciiTheme="minorHAnsi" w:hAnsiTheme="minorHAnsi" w:cstheme="minorHAnsi"/>
          <w:b/>
          <w:color w:val="2E74B5"/>
          <w:sz w:val="18"/>
          <w:szCs w:val="18"/>
          <w:u w:val="none"/>
        </w:rPr>
        <w:t>rozdelení na vek a p</w:t>
      </w:r>
      <w:r w:rsidRPr="00052D34">
        <w:rPr>
          <w:rStyle w:val="Hypertextovprepojenie"/>
          <w:rFonts w:asciiTheme="minorHAnsi" w:hAnsiTheme="minorHAnsi" w:cstheme="minorHAnsi"/>
          <w:b/>
          <w:color w:val="0070C0"/>
          <w:sz w:val="18"/>
          <w:szCs w:val="18"/>
          <w:u w:val="none"/>
        </w:rPr>
        <w:t>ohlavie</w:t>
      </w:r>
      <w:r w:rsidRPr="00052D34">
        <w:rPr>
          <w:rStyle w:val="Hypertextovprepojenie"/>
          <w:rFonts w:asciiTheme="minorHAnsi" w:hAnsiTheme="minorHAnsi" w:cstheme="minorHAnsi"/>
          <w:color w:val="0070C0"/>
          <w:sz w:val="18"/>
          <w:szCs w:val="18"/>
          <w:u w:val="none"/>
        </w:rPr>
        <w:t xml:space="preserve"> (ženy, muži a deti - dievčatá, chlapci, </w:t>
      </w:r>
      <w:r w:rsidRPr="00052D34">
        <w:rPr>
          <w:rFonts w:asciiTheme="minorHAnsi" w:hAnsiTheme="minorHAnsi" w:cstheme="minorHAnsi"/>
          <w:color w:val="0070C0"/>
          <w:sz w:val="18"/>
          <w:szCs w:val="18"/>
        </w:rPr>
        <w:t>ľudia so zdravotným postihnutím, a</w:t>
      </w:r>
      <w:r w:rsidRPr="00052D34">
        <w:rPr>
          <w:rStyle w:val="Hypertextovprepojenie"/>
          <w:rFonts w:asciiTheme="minorHAnsi" w:hAnsiTheme="minorHAnsi" w:cstheme="minorHAnsi"/>
          <w:color w:val="0070C0"/>
          <w:sz w:val="18"/>
          <w:szCs w:val="18"/>
          <w:u w:val="none"/>
        </w:rPr>
        <w:t xml:space="preserve"> iné). Viď: Dohovor o právach dieťaťa </w:t>
      </w:r>
      <w:hyperlink r:id="rId1" w:history="1">
        <w:r w:rsidRPr="00052D34">
          <w:rPr>
            <w:rStyle w:val="Hypertextovprepojenie"/>
            <w:rFonts w:asciiTheme="minorHAnsi" w:hAnsiTheme="minorHAnsi" w:cstheme="minorHAnsi"/>
            <w:color w:val="2E74B5"/>
            <w:sz w:val="18"/>
            <w:szCs w:val="18"/>
            <w:u w:val="none"/>
          </w:rPr>
          <w:t>https://www.unicef.sk/files/dohovor_o_pravach_dietata.pdf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08306" w14:textId="2379ADE3" w:rsidR="00D27AB9" w:rsidRPr="002D026A" w:rsidRDefault="00052D34" w:rsidP="00D27AB9">
    <w:pPr>
      <w:pStyle w:val="Hlavika"/>
      <w:pBdr>
        <w:bottom w:val="single" w:sz="4" w:space="7" w:color="auto"/>
      </w:pBdr>
      <w:rPr>
        <w:rFonts w:ascii="Arial" w:hAnsi="Arial"/>
        <w:b/>
        <w:noProof/>
        <w:position w:val="20"/>
        <w:lang w:val="sk-SK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258B1249" wp14:editId="0196000C">
          <wp:simplePos x="0" y="0"/>
          <wp:positionH relativeFrom="margin">
            <wp:posOffset>-857250</wp:posOffset>
          </wp:positionH>
          <wp:positionV relativeFrom="paragraph">
            <wp:posOffset>-372110</wp:posOffset>
          </wp:positionV>
          <wp:extent cx="6324600" cy="948690"/>
          <wp:effectExtent l="0" t="0" r="0" b="3810"/>
          <wp:wrapTopAndBottom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46"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1C2D">
      <w:rPr>
        <w:rFonts w:ascii="Arial" w:hAnsi="Arial"/>
        <w:b/>
        <w:noProof/>
        <w:position w:val="20"/>
        <w:lang w:val="sk-SK"/>
      </w:rPr>
      <w:t xml:space="preserve">         </w:t>
    </w:r>
    <w:r w:rsidR="00581C2D">
      <w:rPr>
        <w:rFonts w:ascii="Arial" w:hAnsi="Arial"/>
        <w:b/>
        <w:position w:val="20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508CB"/>
    <w:multiLevelType w:val="hybridMultilevel"/>
    <w:tmpl w:val="93C0BCC0"/>
    <w:lvl w:ilvl="0" w:tplc="A7D639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13F9D"/>
    <w:multiLevelType w:val="hybridMultilevel"/>
    <w:tmpl w:val="4FD27C6A"/>
    <w:lvl w:ilvl="0" w:tplc="E732EEB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29"/>
    <w:rsid w:val="0004343E"/>
    <w:rsid w:val="00052D34"/>
    <w:rsid w:val="000B1D9B"/>
    <w:rsid w:val="003607DA"/>
    <w:rsid w:val="004D17C4"/>
    <w:rsid w:val="00581C2D"/>
    <w:rsid w:val="00592329"/>
    <w:rsid w:val="00736F3A"/>
    <w:rsid w:val="0076399C"/>
    <w:rsid w:val="007B257B"/>
    <w:rsid w:val="009B289B"/>
    <w:rsid w:val="00BD5486"/>
    <w:rsid w:val="00D43E61"/>
    <w:rsid w:val="00E30A93"/>
    <w:rsid w:val="00EF511A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E8FDC"/>
  <w15:chartTrackingRefBased/>
  <w15:docId w15:val="{991D9C53-0BF3-4D68-83FF-440B41DD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1C2D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15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qFormat/>
    <w:rsid w:val="00581C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581C2D"/>
    <w:rPr>
      <w:rFonts w:ascii="Calibri" w:eastAsia="Times New Roman" w:hAnsi="Calibri" w:cs="Times New Roman"/>
      <w:b/>
      <w:bCs/>
      <w:color w:val="666666"/>
      <w:sz w:val="28"/>
      <w:szCs w:val="28"/>
      <w:lang w:val="x-none" w:eastAsia="cs-CZ"/>
    </w:rPr>
  </w:style>
  <w:style w:type="paragraph" w:styleId="Hlavika">
    <w:name w:val="header"/>
    <w:basedOn w:val="Normlny"/>
    <w:link w:val="HlavikaChar"/>
    <w:uiPriority w:val="99"/>
    <w:unhideWhenUsed/>
    <w:rsid w:val="00581C2D"/>
    <w:pPr>
      <w:tabs>
        <w:tab w:val="center" w:pos="4153"/>
        <w:tab w:val="right" w:pos="8306"/>
      </w:tabs>
      <w:spacing w:after="240"/>
      <w:jc w:val="both"/>
    </w:pPr>
    <w:rPr>
      <w:rFonts w:eastAsia="Batang"/>
      <w:szCs w:val="20"/>
      <w:lang w:val="en-GB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581C2D"/>
    <w:rPr>
      <w:rFonts w:ascii="Times New Roman" w:eastAsia="Batang" w:hAnsi="Times New Roman" w:cs="Times New Roman"/>
      <w:color w:val="666666"/>
      <w:sz w:val="24"/>
      <w:szCs w:val="20"/>
      <w:lang w:val="en-GB" w:eastAsia="sk-SK"/>
    </w:rPr>
  </w:style>
  <w:style w:type="paragraph" w:customStyle="1" w:styleId="Odsekzoznamu1">
    <w:name w:val="Odsek zoznamu1"/>
    <w:basedOn w:val="Normlny"/>
    <w:uiPriority w:val="34"/>
    <w:qFormat/>
    <w:rsid w:val="00581C2D"/>
    <w:pPr>
      <w:ind w:left="708"/>
    </w:pPr>
    <w:rPr>
      <w:color w:val="auto"/>
      <w:szCs w:val="20"/>
      <w:lang w:val="cs-CZ"/>
    </w:rPr>
  </w:style>
  <w:style w:type="character" w:styleId="Odkaznakomentr">
    <w:name w:val="annotation reference"/>
    <w:uiPriority w:val="99"/>
    <w:semiHidden/>
    <w:unhideWhenUsed/>
    <w:rsid w:val="00581C2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81C2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81C2D"/>
    <w:rPr>
      <w:rFonts w:ascii="Times New Roman" w:eastAsia="Times New Roman" w:hAnsi="Times New Roman" w:cs="Times New Roman"/>
      <w:color w:val="666666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581C2D"/>
    <w:pPr>
      <w:ind w:left="708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1C2D"/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1C2D"/>
    <w:rPr>
      <w:rFonts w:ascii="Times New Roman" w:eastAsia="Times New Roman" w:hAnsi="Times New Roman" w:cs="Times New Roman"/>
      <w:color w:val="666666"/>
      <w:sz w:val="20"/>
      <w:szCs w:val="20"/>
      <w:lang w:val="x-none" w:eastAsia="cs-CZ"/>
    </w:rPr>
  </w:style>
  <w:style w:type="character" w:styleId="Odkaznapoznmkupodiarou">
    <w:name w:val="footnote reference"/>
    <w:uiPriority w:val="99"/>
    <w:semiHidden/>
    <w:unhideWhenUsed/>
    <w:rsid w:val="00581C2D"/>
    <w:rPr>
      <w:vertAlign w:val="superscript"/>
    </w:rPr>
  </w:style>
  <w:style w:type="character" w:styleId="Hypertextovprepojenie">
    <w:name w:val="Hyperlink"/>
    <w:uiPriority w:val="99"/>
    <w:semiHidden/>
    <w:unhideWhenUsed/>
    <w:rsid w:val="00581C2D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1C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1C2D"/>
    <w:rPr>
      <w:rFonts w:ascii="Segoe UI" w:eastAsia="Times New Roman" w:hAnsi="Segoe UI" w:cs="Segoe UI"/>
      <w:color w:val="666666"/>
      <w:sz w:val="18"/>
      <w:szCs w:val="1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B1D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B1D9B"/>
    <w:rPr>
      <w:rFonts w:ascii="Times New Roman" w:eastAsia="Times New Roman" w:hAnsi="Times New Roman" w:cs="Times New Roman"/>
      <w:b/>
      <w:bCs/>
      <w:color w:val="666666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052D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52D34"/>
    <w:rPr>
      <w:rFonts w:ascii="Times New Roman" w:eastAsia="Times New Roman" w:hAnsi="Times New Roman" w:cs="Times New Roman"/>
      <w:color w:val="666666"/>
      <w:sz w:val="24"/>
      <w:szCs w:val="15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cef.sk/files/dohovor_o_pravach_dietat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Zamborský</dc:creator>
  <cp:keywords/>
  <dc:description/>
  <cp:lastModifiedBy>Marta Jašureková</cp:lastModifiedBy>
  <cp:revision>2</cp:revision>
  <dcterms:created xsi:type="dcterms:W3CDTF">2022-02-14T11:15:00Z</dcterms:created>
  <dcterms:modified xsi:type="dcterms:W3CDTF">2022-02-14T11:15:00Z</dcterms:modified>
</cp:coreProperties>
</file>